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F03D" w14:textId="4F705231" w:rsidR="009F4164" w:rsidRPr="00CC1BB9" w:rsidRDefault="009F4164">
      <w:pPr>
        <w:rPr>
          <w:b/>
          <w:bCs/>
          <w:sz w:val="28"/>
          <w:szCs w:val="28"/>
        </w:rPr>
      </w:pPr>
      <w:r w:rsidRPr="00CC1BB9">
        <w:rPr>
          <w:b/>
          <w:bCs/>
          <w:noProof/>
          <w:sz w:val="28"/>
          <w:szCs w:val="28"/>
        </w:rPr>
        <w:drawing>
          <wp:anchor distT="0" distB="0" distL="114300" distR="114300" simplePos="0" relativeHeight="251658240" behindDoc="1" locked="0" layoutInCell="1" allowOverlap="1" wp14:anchorId="230DF306" wp14:editId="09BA82CC">
            <wp:simplePos x="0" y="0"/>
            <wp:positionH relativeFrom="column">
              <wp:posOffset>-885727</wp:posOffset>
            </wp:positionH>
            <wp:positionV relativeFrom="paragraph">
              <wp:posOffset>-885634</wp:posOffset>
            </wp:positionV>
            <wp:extent cx="7559909" cy="1068551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7559909" cy="10685518"/>
                    </a:xfrm>
                    <a:prstGeom prst="rect">
                      <a:avLst/>
                    </a:prstGeom>
                  </pic:spPr>
                </pic:pic>
              </a:graphicData>
            </a:graphic>
            <wp14:sizeRelH relativeFrom="page">
              <wp14:pctWidth>0</wp14:pctWidth>
            </wp14:sizeRelH>
            <wp14:sizeRelV relativeFrom="page">
              <wp14:pctHeight>0</wp14:pctHeight>
            </wp14:sizeRelV>
          </wp:anchor>
        </w:drawing>
      </w:r>
      <w:r w:rsidRPr="00CC1BB9">
        <w:rPr>
          <w:b/>
          <w:bCs/>
          <w:sz w:val="28"/>
          <w:szCs w:val="28"/>
        </w:rPr>
        <w:br w:type="page"/>
      </w:r>
    </w:p>
    <w:p w14:paraId="6C0B0011" w14:textId="7972990A" w:rsidR="00517951" w:rsidRPr="00CC1BB9" w:rsidRDefault="008C6C5E" w:rsidP="004A635E">
      <w:pPr>
        <w:pStyle w:val="Geenafstand"/>
        <w:rPr>
          <w:rFonts w:ascii="Arial" w:hAnsi="Arial" w:cs="Arial"/>
          <w:b/>
          <w:bCs/>
          <w:sz w:val="28"/>
          <w:szCs w:val="28"/>
        </w:rPr>
      </w:pPr>
      <w:r w:rsidRPr="00CC1BB9">
        <w:rPr>
          <w:rFonts w:ascii="Arial" w:hAnsi="Arial" w:cs="Arial"/>
          <w:b/>
          <w:bCs/>
          <w:sz w:val="28"/>
          <w:szCs w:val="28"/>
        </w:rPr>
        <w:lastRenderedPageBreak/>
        <w:t xml:space="preserve">Dag van de </w:t>
      </w:r>
      <w:r w:rsidR="005C388F" w:rsidRPr="00CC1BB9">
        <w:rPr>
          <w:rFonts w:ascii="Arial" w:hAnsi="Arial" w:cs="Arial"/>
          <w:b/>
          <w:bCs/>
          <w:sz w:val="28"/>
          <w:szCs w:val="28"/>
        </w:rPr>
        <w:t xml:space="preserve">mensen met een </w:t>
      </w:r>
      <w:r w:rsidRPr="00CC1BB9">
        <w:rPr>
          <w:rFonts w:ascii="Arial" w:hAnsi="Arial" w:cs="Arial"/>
          <w:b/>
          <w:bCs/>
          <w:sz w:val="28"/>
          <w:szCs w:val="28"/>
        </w:rPr>
        <w:t>chronisch</w:t>
      </w:r>
      <w:r w:rsidR="003B3E93" w:rsidRPr="00CC1BB9">
        <w:rPr>
          <w:rFonts w:ascii="Arial" w:hAnsi="Arial" w:cs="Arial"/>
          <w:b/>
          <w:bCs/>
          <w:sz w:val="28"/>
          <w:szCs w:val="28"/>
        </w:rPr>
        <w:t>e</w:t>
      </w:r>
      <w:r w:rsidRPr="00CC1BB9">
        <w:rPr>
          <w:rFonts w:ascii="Arial" w:hAnsi="Arial" w:cs="Arial"/>
          <w:b/>
          <w:bCs/>
          <w:sz w:val="28"/>
          <w:szCs w:val="28"/>
        </w:rPr>
        <w:t xml:space="preserve"> ziek</w:t>
      </w:r>
      <w:r w:rsidR="005C388F" w:rsidRPr="00CC1BB9">
        <w:rPr>
          <w:rFonts w:ascii="Arial" w:hAnsi="Arial" w:cs="Arial"/>
          <w:b/>
          <w:bCs/>
          <w:sz w:val="28"/>
          <w:szCs w:val="28"/>
        </w:rPr>
        <w:t>t</w:t>
      </w:r>
      <w:r w:rsidRPr="00CC1BB9">
        <w:rPr>
          <w:rFonts w:ascii="Arial" w:hAnsi="Arial" w:cs="Arial"/>
          <w:b/>
          <w:bCs/>
          <w:sz w:val="28"/>
          <w:szCs w:val="28"/>
        </w:rPr>
        <w:t>e 202</w:t>
      </w:r>
      <w:r w:rsidR="003034EB" w:rsidRPr="00CC1BB9">
        <w:rPr>
          <w:rFonts w:ascii="Arial" w:hAnsi="Arial" w:cs="Arial"/>
          <w:b/>
          <w:bCs/>
          <w:sz w:val="28"/>
          <w:szCs w:val="28"/>
        </w:rPr>
        <w:t>2</w:t>
      </w:r>
    </w:p>
    <w:p w14:paraId="27DF321A" w14:textId="77777777" w:rsidR="003034EB" w:rsidRPr="00CC1BB9" w:rsidRDefault="003034EB" w:rsidP="004A635E">
      <w:pPr>
        <w:pStyle w:val="Geenafstand"/>
        <w:rPr>
          <w:rFonts w:ascii="Arial" w:hAnsi="Arial" w:cs="Arial"/>
          <w:b/>
          <w:bCs/>
          <w:sz w:val="28"/>
          <w:szCs w:val="28"/>
        </w:rPr>
      </w:pPr>
    </w:p>
    <w:p w14:paraId="215B9E94" w14:textId="77777777" w:rsidR="00282CE3" w:rsidRPr="00CC1BB9" w:rsidRDefault="00282CE3" w:rsidP="00282CE3">
      <w:pPr>
        <w:pStyle w:val="Geenafstand"/>
        <w:rPr>
          <w:rFonts w:ascii="Arial" w:hAnsi="Arial" w:cs="Arial"/>
          <w:b/>
          <w:bCs/>
          <w:sz w:val="24"/>
          <w:szCs w:val="24"/>
        </w:rPr>
      </w:pPr>
      <w:r w:rsidRPr="00CC1BB9">
        <w:rPr>
          <w:rFonts w:ascii="Arial" w:hAnsi="Arial" w:cs="Arial"/>
          <w:b/>
          <w:bCs/>
          <w:sz w:val="24"/>
          <w:szCs w:val="24"/>
        </w:rPr>
        <w:t>Intro</w:t>
      </w:r>
    </w:p>
    <w:p w14:paraId="52DF5E65" w14:textId="77777777" w:rsidR="00282CE3" w:rsidRPr="00CC1BB9" w:rsidRDefault="00282CE3" w:rsidP="00282CE3">
      <w:pPr>
        <w:pStyle w:val="Geenafstand"/>
        <w:rPr>
          <w:rFonts w:ascii="Arial" w:hAnsi="Arial" w:cs="Arial"/>
          <w:b/>
          <w:bCs/>
          <w:sz w:val="20"/>
          <w:szCs w:val="20"/>
        </w:rPr>
      </w:pPr>
      <w:r w:rsidRPr="00CC1BB9">
        <w:rPr>
          <w:rFonts w:ascii="Arial" w:hAnsi="Arial" w:cs="Arial"/>
          <w:sz w:val="20"/>
          <w:szCs w:val="20"/>
        </w:rPr>
        <w:t xml:space="preserve">Het centrale thema voor de Dag van de Mensen met een Chronische Ziekt is </w:t>
      </w:r>
      <w:proofErr w:type="spellStart"/>
      <w:r w:rsidRPr="00CC1BB9">
        <w:rPr>
          <w:rFonts w:ascii="Arial" w:hAnsi="Arial" w:cs="Arial"/>
          <w:b/>
          <w:bCs/>
          <w:sz w:val="20"/>
          <w:szCs w:val="20"/>
        </w:rPr>
        <w:t>creativiTIJD</w:t>
      </w:r>
      <w:proofErr w:type="spellEnd"/>
      <w:r w:rsidRPr="00CC1BB9">
        <w:rPr>
          <w:rFonts w:ascii="Arial" w:hAnsi="Arial" w:cs="Arial"/>
          <w:b/>
          <w:bCs/>
          <w:sz w:val="20"/>
          <w:szCs w:val="20"/>
        </w:rPr>
        <w:t xml:space="preserve">. </w:t>
      </w:r>
    </w:p>
    <w:p w14:paraId="36FC12C5" w14:textId="25A2B819" w:rsidR="00282CE3" w:rsidRPr="00CC1BB9" w:rsidRDefault="00282CE3" w:rsidP="00282CE3">
      <w:pPr>
        <w:autoSpaceDE w:val="0"/>
        <w:autoSpaceDN w:val="0"/>
        <w:adjustRightInd w:val="0"/>
        <w:spacing w:after="0" w:line="240" w:lineRule="auto"/>
        <w:rPr>
          <w:rFonts w:ascii="Arial" w:hAnsi="Arial" w:cs="Arial"/>
          <w:sz w:val="20"/>
          <w:szCs w:val="20"/>
        </w:rPr>
      </w:pPr>
      <w:r w:rsidRPr="00CC1BB9">
        <w:rPr>
          <w:rFonts w:ascii="Arial" w:hAnsi="Arial" w:cs="Arial"/>
          <w:sz w:val="20"/>
          <w:szCs w:val="20"/>
        </w:rPr>
        <w:t>Vanuit basiswerkingen delen mensen veel tijd met elkaar. Tijd delen brengt mensen in verbinding, jong en oud, ziek en gezond, met zichzelf en elkaar. Dit kan op zoveel manieren, dat enige creativiteit wel van pas komt. Tijd delen doet wat met een mens. Het verhoogt je</w:t>
      </w:r>
      <w:r w:rsidR="00F2037E" w:rsidRPr="00CC1BB9">
        <w:rPr>
          <w:rFonts w:ascii="Arial" w:hAnsi="Arial" w:cs="Arial"/>
          <w:sz w:val="20"/>
          <w:szCs w:val="20"/>
        </w:rPr>
        <w:t xml:space="preserve"> </w:t>
      </w:r>
      <w:r w:rsidRPr="00CC1BB9">
        <w:rPr>
          <w:rFonts w:ascii="Arial" w:hAnsi="Arial" w:cs="Arial"/>
          <w:sz w:val="20"/>
          <w:szCs w:val="20"/>
        </w:rPr>
        <w:t>veerkracht, ondersteunt je creatieve talenten en doorbreekt eenzaamheid. En net dat is het doel van Samana</w:t>
      </w:r>
    </w:p>
    <w:p w14:paraId="7F68DE76" w14:textId="77777777" w:rsidR="00282CE3" w:rsidRPr="00CC1BB9" w:rsidRDefault="00282CE3" w:rsidP="00282CE3">
      <w:pPr>
        <w:pStyle w:val="Geenafstand"/>
        <w:rPr>
          <w:rFonts w:ascii="Arial" w:hAnsi="Arial" w:cs="Arial"/>
          <w:sz w:val="20"/>
          <w:szCs w:val="20"/>
        </w:rPr>
      </w:pPr>
    </w:p>
    <w:p w14:paraId="28C54D1B" w14:textId="12014CDA" w:rsidR="00282CE3" w:rsidRPr="00CC1BB9" w:rsidRDefault="00282CE3" w:rsidP="00565059">
      <w:pPr>
        <w:pStyle w:val="Geenafstand"/>
        <w:rPr>
          <w:rFonts w:ascii="Arial" w:hAnsi="Arial" w:cs="Arial"/>
          <w:sz w:val="20"/>
          <w:szCs w:val="20"/>
        </w:rPr>
      </w:pPr>
      <w:r w:rsidRPr="00CC1BB9">
        <w:rPr>
          <w:rFonts w:ascii="Arial" w:hAnsi="Arial" w:cs="Arial"/>
          <w:sz w:val="20"/>
          <w:szCs w:val="20"/>
        </w:rPr>
        <w:t xml:space="preserve">Tijd is ook het sleutelbegrip in het project </w:t>
      </w:r>
      <w:proofErr w:type="spellStart"/>
      <w:r w:rsidRPr="00CC1BB9">
        <w:rPr>
          <w:rFonts w:ascii="Arial" w:hAnsi="Arial" w:cs="Arial"/>
          <w:sz w:val="20"/>
          <w:szCs w:val="20"/>
        </w:rPr>
        <w:t>CreativiTIJD</w:t>
      </w:r>
      <w:proofErr w:type="spellEnd"/>
      <w:r w:rsidRPr="00CC1BB9">
        <w:rPr>
          <w:rFonts w:ascii="Arial" w:hAnsi="Arial" w:cs="Arial"/>
          <w:sz w:val="20"/>
          <w:szCs w:val="20"/>
        </w:rPr>
        <w:t>, meer details vind je op</w:t>
      </w:r>
      <w:r w:rsidRPr="00CC1BB9">
        <w:rPr>
          <w:sz w:val="24"/>
          <w:szCs w:val="24"/>
        </w:rPr>
        <w:t xml:space="preserve"> </w:t>
      </w:r>
      <w:hyperlink r:id="rId8" w:history="1">
        <w:r w:rsidRPr="00CC1BB9">
          <w:rPr>
            <w:rStyle w:val="Hyperlink"/>
            <w:sz w:val="24"/>
            <w:szCs w:val="24"/>
          </w:rPr>
          <w:t>www.creativitijd-samana.be</w:t>
        </w:r>
      </w:hyperlink>
      <w:r w:rsidRPr="00CC1BB9">
        <w:rPr>
          <w:sz w:val="24"/>
          <w:szCs w:val="24"/>
        </w:rPr>
        <w:t>.</w:t>
      </w:r>
      <w:r w:rsidR="00565059" w:rsidRPr="00CC1BB9">
        <w:rPr>
          <w:sz w:val="24"/>
          <w:szCs w:val="24"/>
        </w:rPr>
        <w:t xml:space="preserve"> </w:t>
      </w:r>
    </w:p>
    <w:p w14:paraId="07BA52A6" w14:textId="77777777" w:rsidR="00565059" w:rsidRPr="00CC1BB9" w:rsidRDefault="00565059" w:rsidP="00565059">
      <w:pPr>
        <w:pStyle w:val="Geenafstand"/>
        <w:rPr>
          <w:sz w:val="24"/>
          <w:szCs w:val="24"/>
        </w:rPr>
      </w:pPr>
    </w:p>
    <w:p w14:paraId="342BC09A" w14:textId="77777777" w:rsidR="00282CE3" w:rsidRPr="00CC1BB9" w:rsidRDefault="00282CE3" w:rsidP="00282CE3">
      <w:pPr>
        <w:pStyle w:val="Geenafstand"/>
        <w:rPr>
          <w:rFonts w:ascii="Arial" w:hAnsi="Arial" w:cs="Arial"/>
          <w:b/>
          <w:bCs/>
          <w:sz w:val="24"/>
          <w:szCs w:val="24"/>
        </w:rPr>
      </w:pPr>
      <w:r w:rsidRPr="00CC1BB9">
        <w:rPr>
          <w:rFonts w:ascii="Arial" w:hAnsi="Arial" w:cs="Arial"/>
          <w:b/>
          <w:bCs/>
          <w:sz w:val="24"/>
          <w:szCs w:val="24"/>
        </w:rPr>
        <w:t xml:space="preserve">Uitnodiging </w:t>
      </w:r>
    </w:p>
    <w:p w14:paraId="39D8602A" w14:textId="435D66AD" w:rsidR="00B94A8B" w:rsidRPr="00CC1BB9" w:rsidRDefault="00F1632E" w:rsidP="00282CE3">
      <w:pPr>
        <w:pStyle w:val="Geenafstand"/>
        <w:rPr>
          <w:rFonts w:ascii="Arial" w:hAnsi="Arial" w:cs="Arial"/>
          <w:sz w:val="20"/>
          <w:szCs w:val="20"/>
        </w:rPr>
      </w:pPr>
      <w:r w:rsidRPr="00CC1BB9">
        <w:rPr>
          <w:rFonts w:ascii="Arial" w:hAnsi="Arial" w:cs="Arial"/>
          <w:sz w:val="20"/>
          <w:szCs w:val="20"/>
        </w:rPr>
        <w:t xml:space="preserve">In dit document vind je een aantal teksten terug die je kan inzetten om tijdens </w:t>
      </w:r>
      <w:r w:rsidR="00372B01" w:rsidRPr="00CC1BB9">
        <w:rPr>
          <w:rFonts w:ascii="Arial" w:hAnsi="Arial" w:cs="Arial"/>
          <w:sz w:val="20"/>
          <w:szCs w:val="20"/>
        </w:rPr>
        <w:t xml:space="preserve">een samenkomst in jouw basiswerking een zingevend moment te doen in kader van </w:t>
      </w:r>
      <w:proofErr w:type="spellStart"/>
      <w:r w:rsidR="00372B01" w:rsidRPr="00CC1BB9">
        <w:rPr>
          <w:rFonts w:ascii="Arial" w:hAnsi="Arial" w:cs="Arial"/>
          <w:sz w:val="20"/>
          <w:szCs w:val="20"/>
        </w:rPr>
        <w:t>creativiTIJD</w:t>
      </w:r>
      <w:proofErr w:type="spellEnd"/>
      <w:r w:rsidR="00372B01" w:rsidRPr="00CC1BB9">
        <w:rPr>
          <w:rFonts w:ascii="Arial" w:hAnsi="Arial" w:cs="Arial"/>
          <w:sz w:val="20"/>
          <w:szCs w:val="20"/>
        </w:rPr>
        <w:t>. Een manier om mensen open te inspireren.</w:t>
      </w:r>
    </w:p>
    <w:p w14:paraId="7138CCF7" w14:textId="31F86C8B" w:rsidR="00372B01" w:rsidRPr="00CC1BB9" w:rsidRDefault="00372B01" w:rsidP="00282CE3">
      <w:pPr>
        <w:pStyle w:val="Geenafstand"/>
        <w:rPr>
          <w:rFonts w:ascii="Arial" w:hAnsi="Arial" w:cs="Arial"/>
          <w:sz w:val="20"/>
          <w:szCs w:val="20"/>
        </w:rPr>
      </w:pPr>
      <w:r w:rsidRPr="00CC1BB9">
        <w:rPr>
          <w:rFonts w:ascii="Arial" w:hAnsi="Arial" w:cs="Arial"/>
          <w:sz w:val="20"/>
          <w:szCs w:val="20"/>
        </w:rPr>
        <w:t>Voel je vrij om de te</w:t>
      </w:r>
      <w:r w:rsidR="00A34E03" w:rsidRPr="00CC1BB9">
        <w:rPr>
          <w:rFonts w:ascii="Arial" w:hAnsi="Arial" w:cs="Arial"/>
          <w:sz w:val="20"/>
          <w:szCs w:val="20"/>
        </w:rPr>
        <w:t xml:space="preserve">ksten verder naar je hand te zetten. </w:t>
      </w:r>
    </w:p>
    <w:p w14:paraId="2268EA7D" w14:textId="2CC52E55" w:rsidR="0091587B" w:rsidRPr="00CC1BB9" w:rsidRDefault="0091587B" w:rsidP="00282CE3">
      <w:pPr>
        <w:pStyle w:val="Geenafstand"/>
        <w:rPr>
          <w:rFonts w:ascii="Arial" w:hAnsi="Arial" w:cs="Arial"/>
          <w:sz w:val="20"/>
          <w:szCs w:val="20"/>
        </w:rPr>
      </w:pPr>
      <w:r w:rsidRPr="00CC1BB9">
        <w:rPr>
          <w:rFonts w:ascii="Arial" w:hAnsi="Arial" w:cs="Arial"/>
          <w:sz w:val="20"/>
          <w:szCs w:val="20"/>
        </w:rPr>
        <w:t xml:space="preserve">Dit jaar zijn er ook een aantal gedichten uitgewerkt door de </w:t>
      </w:r>
      <w:proofErr w:type="spellStart"/>
      <w:r w:rsidRPr="00CC1BB9">
        <w:rPr>
          <w:rFonts w:ascii="Arial" w:hAnsi="Arial" w:cs="Arial"/>
          <w:sz w:val="20"/>
          <w:szCs w:val="20"/>
        </w:rPr>
        <w:t>bloggers</w:t>
      </w:r>
      <w:proofErr w:type="spellEnd"/>
      <w:r w:rsidRPr="00CC1BB9">
        <w:rPr>
          <w:rFonts w:ascii="Arial" w:hAnsi="Arial" w:cs="Arial"/>
          <w:sz w:val="20"/>
          <w:szCs w:val="20"/>
        </w:rPr>
        <w:t xml:space="preserve"> van </w:t>
      </w:r>
      <w:proofErr w:type="spellStart"/>
      <w:r w:rsidRPr="00CC1BB9">
        <w:rPr>
          <w:rFonts w:ascii="Arial" w:hAnsi="Arial" w:cs="Arial"/>
          <w:sz w:val="20"/>
          <w:szCs w:val="20"/>
        </w:rPr>
        <w:t>CreativiTIJD</w:t>
      </w:r>
      <w:proofErr w:type="spellEnd"/>
      <w:r w:rsidRPr="00CC1BB9">
        <w:rPr>
          <w:rFonts w:ascii="Arial" w:hAnsi="Arial" w:cs="Arial"/>
          <w:sz w:val="20"/>
          <w:szCs w:val="20"/>
        </w:rPr>
        <w:t xml:space="preserve">. Deze gedichten kan je ook inzetten </w:t>
      </w:r>
      <w:r w:rsidR="00F2037E" w:rsidRPr="00CC1BB9">
        <w:rPr>
          <w:rFonts w:ascii="Arial" w:hAnsi="Arial" w:cs="Arial"/>
          <w:sz w:val="20"/>
          <w:szCs w:val="20"/>
        </w:rPr>
        <w:t xml:space="preserve">om een samenkomst </w:t>
      </w:r>
      <w:r w:rsidR="002A0756" w:rsidRPr="00CC1BB9">
        <w:rPr>
          <w:rFonts w:ascii="Arial" w:hAnsi="Arial" w:cs="Arial"/>
          <w:sz w:val="20"/>
          <w:szCs w:val="20"/>
        </w:rPr>
        <w:t xml:space="preserve">zinvol te openen. </w:t>
      </w:r>
    </w:p>
    <w:p w14:paraId="6F853B2E" w14:textId="1E3623C0" w:rsidR="005770AA" w:rsidRPr="00CC1BB9" w:rsidRDefault="005770AA" w:rsidP="005770AA">
      <w:pPr>
        <w:pStyle w:val="Geenafstand"/>
        <w:rPr>
          <w:sz w:val="24"/>
          <w:szCs w:val="24"/>
        </w:rPr>
      </w:pPr>
    </w:p>
    <w:p w14:paraId="0234F749" w14:textId="3C6618F5" w:rsidR="00755D27" w:rsidRPr="00CC1BB9" w:rsidRDefault="00B32AF9" w:rsidP="00755D27">
      <w:pPr>
        <w:pStyle w:val="Geenafstand"/>
        <w:rPr>
          <w:rFonts w:ascii="Arial" w:hAnsi="Arial" w:cs="Arial"/>
          <w:sz w:val="20"/>
          <w:szCs w:val="20"/>
        </w:rPr>
      </w:pPr>
      <w:r w:rsidRPr="00CC1BB9">
        <w:rPr>
          <w:rFonts w:ascii="Arial" w:hAnsi="Arial" w:cs="Arial"/>
          <w:sz w:val="20"/>
          <w:szCs w:val="20"/>
        </w:rPr>
        <w:t xml:space="preserve">Voor Samana staan de christelijke waarden voorop, maar we staan open voor iedereen. Door </w:t>
      </w:r>
      <w:r w:rsidR="00755D27" w:rsidRPr="00CC1BB9">
        <w:rPr>
          <w:rFonts w:ascii="Arial" w:hAnsi="Arial" w:cs="Arial"/>
          <w:sz w:val="20"/>
          <w:szCs w:val="20"/>
        </w:rPr>
        <w:t>teksten in te zetten die deze openheid onderstrepen</w:t>
      </w:r>
      <w:r w:rsidR="003B3E93" w:rsidRPr="00CC1BB9">
        <w:rPr>
          <w:rFonts w:ascii="Arial" w:hAnsi="Arial" w:cs="Arial"/>
          <w:sz w:val="20"/>
          <w:szCs w:val="20"/>
        </w:rPr>
        <w:t>,</w:t>
      </w:r>
      <w:r w:rsidR="00755D27" w:rsidRPr="00CC1BB9">
        <w:rPr>
          <w:rFonts w:ascii="Arial" w:hAnsi="Arial" w:cs="Arial"/>
          <w:sz w:val="20"/>
          <w:szCs w:val="20"/>
        </w:rPr>
        <w:t xml:space="preserve"> geven we zingeving concreet vorm, ook in de basiswerkingen.</w:t>
      </w:r>
    </w:p>
    <w:p w14:paraId="1E0648BB" w14:textId="44FF5195" w:rsidR="00B32AF9" w:rsidRPr="00CC1BB9" w:rsidRDefault="00B32AF9" w:rsidP="005770AA">
      <w:pPr>
        <w:pStyle w:val="Geenafstand"/>
        <w:rPr>
          <w:sz w:val="24"/>
          <w:szCs w:val="24"/>
        </w:rPr>
      </w:pPr>
    </w:p>
    <w:p w14:paraId="5F1D3584" w14:textId="7DD9CA1E" w:rsidR="00A34E03" w:rsidRPr="00CC1BB9" w:rsidRDefault="00A34E03" w:rsidP="005770AA">
      <w:pPr>
        <w:pStyle w:val="Geenafstand"/>
        <w:rPr>
          <w:sz w:val="24"/>
          <w:szCs w:val="24"/>
        </w:rPr>
      </w:pPr>
    </w:p>
    <w:p w14:paraId="272BD5DD" w14:textId="756E6A4A" w:rsidR="00C94D35" w:rsidRPr="00CC1BB9" w:rsidRDefault="00C94D35" w:rsidP="005770AA">
      <w:pPr>
        <w:pStyle w:val="Geenafstand"/>
        <w:rPr>
          <w:sz w:val="24"/>
          <w:szCs w:val="24"/>
        </w:rPr>
      </w:pPr>
      <w:r w:rsidRPr="00CC1BB9">
        <w:rPr>
          <w:sz w:val="24"/>
          <w:szCs w:val="24"/>
        </w:rPr>
        <w:br w:type="page"/>
      </w:r>
    </w:p>
    <w:p w14:paraId="653C582F" w14:textId="77777777" w:rsidR="005770AA" w:rsidRPr="00CC1BB9" w:rsidRDefault="005770AA" w:rsidP="005770AA">
      <w:pPr>
        <w:pStyle w:val="Geenafstand"/>
        <w:rPr>
          <w:rFonts w:ascii="Arial" w:hAnsi="Arial" w:cs="Arial"/>
          <w:b/>
          <w:bCs/>
          <w:sz w:val="24"/>
          <w:szCs w:val="24"/>
        </w:rPr>
      </w:pPr>
      <w:r w:rsidRPr="00CC1BB9">
        <w:rPr>
          <w:rFonts w:ascii="Arial" w:hAnsi="Arial" w:cs="Arial"/>
          <w:b/>
          <w:bCs/>
          <w:sz w:val="24"/>
          <w:szCs w:val="24"/>
        </w:rPr>
        <w:lastRenderedPageBreak/>
        <w:t>EEN TIJD OM STIL TE STAAN</w:t>
      </w:r>
    </w:p>
    <w:p w14:paraId="0A2D66A1" w14:textId="77777777" w:rsidR="003B3E93" w:rsidRPr="00CC1BB9" w:rsidRDefault="003B3E93" w:rsidP="005770AA">
      <w:pPr>
        <w:pStyle w:val="Geenafstand"/>
        <w:rPr>
          <w:rFonts w:ascii="Arial" w:hAnsi="Arial" w:cs="Arial"/>
          <w:sz w:val="20"/>
          <w:szCs w:val="20"/>
        </w:rPr>
      </w:pPr>
    </w:p>
    <w:p w14:paraId="1769C55F" w14:textId="33D84074" w:rsidR="005770AA" w:rsidRPr="00CC1BB9" w:rsidRDefault="005770AA" w:rsidP="005770AA">
      <w:pPr>
        <w:pStyle w:val="Geenafstand"/>
        <w:rPr>
          <w:rFonts w:ascii="Arial" w:hAnsi="Arial" w:cs="Arial"/>
          <w:sz w:val="20"/>
          <w:szCs w:val="20"/>
        </w:rPr>
      </w:pPr>
      <w:r w:rsidRPr="00CC1BB9">
        <w:rPr>
          <w:rFonts w:ascii="Arial" w:hAnsi="Arial" w:cs="Arial"/>
          <w:sz w:val="20"/>
          <w:szCs w:val="20"/>
        </w:rPr>
        <w:t>Tijd om even stil te staan: dat zeggen we vaak in een bezinningsmoment.</w:t>
      </w:r>
      <w:r w:rsidRPr="00CC1BB9">
        <w:rPr>
          <w:rFonts w:ascii="Arial" w:hAnsi="Arial" w:cs="Arial"/>
          <w:sz w:val="20"/>
          <w:szCs w:val="20"/>
        </w:rPr>
        <w:br/>
        <w:t>Stilstaan betekent eventjes de tijd stilzetten.</w:t>
      </w:r>
      <w:r w:rsidRPr="00CC1BB9">
        <w:rPr>
          <w:rFonts w:ascii="Arial" w:hAnsi="Arial" w:cs="Arial"/>
          <w:sz w:val="20"/>
          <w:szCs w:val="20"/>
        </w:rPr>
        <w:br/>
        <w:t>Dat kan natuurlijk niet echt, want tijd loopt altijd door.</w:t>
      </w:r>
      <w:r w:rsidRPr="00CC1BB9">
        <w:rPr>
          <w:rFonts w:ascii="Arial" w:hAnsi="Arial" w:cs="Arial"/>
          <w:sz w:val="20"/>
          <w:szCs w:val="20"/>
        </w:rPr>
        <w:br/>
        <w:t>Maar wij mensen kunnen tijd op verschillende manieren beleven.</w:t>
      </w:r>
      <w:r w:rsidRPr="00CC1BB9">
        <w:rPr>
          <w:rFonts w:ascii="Arial" w:hAnsi="Arial" w:cs="Arial"/>
          <w:sz w:val="20"/>
          <w:szCs w:val="20"/>
        </w:rPr>
        <w:br/>
      </w:r>
    </w:p>
    <w:p w14:paraId="4FC58ABA"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Soms als heel lang en pijnlijk, wanneer we ons eenzaam en slecht voelen.</w:t>
      </w:r>
    </w:p>
    <w:p w14:paraId="6867EAC4"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Dan kruipt de tijd.</w:t>
      </w:r>
    </w:p>
    <w:p w14:paraId="75A6624D" w14:textId="77777777" w:rsidR="005770AA" w:rsidRPr="00CC1BB9" w:rsidRDefault="005770AA" w:rsidP="005770AA">
      <w:pPr>
        <w:pStyle w:val="Geenafstand"/>
        <w:rPr>
          <w:rFonts w:ascii="Arial" w:hAnsi="Arial" w:cs="Arial"/>
          <w:sz w:val="20"/>
          <w:szCs w:val="20"/>
        </w:rPr>
      </w:pPr>
    </w:p>
    <w:p w14:paraId="0B1622E8"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Soms als stresserend, omdat we zo weinig tijd hebben.</w:t>
      </w:r>
    </w:p>
    <w:p w14:paraId="6B45C65E"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Dan vliegt de tijd.</w:t>
      </w:r>
    </w:p>
    <w:p w14:paraId="6ED7E4CE" w14:textId="77777777" w:rsidR="005770AA" w:rsidRPr="00CC1BB9" w:rsidRDefault="005770AA" w:rsidP="005770AA">
      <w:pPr>
        <w:pStyle w:val="Geenafstand"/>
        <w:rPr>
          <w:rFonts w:ascii="Arial" w:hAnsi="Arial" w:cs="Arial"/>
          <w:sz w:val="20"/>
          <w:szCs w:val="20"/>
        </w:rPr>
      </w:pPr>
    </w:p>
    <w:p w14:paraId="6B7198F6"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Soms als heel bedreigend, want de tijd spreekt ons over onze eindigheid.</w:t>
      </w:r>
    </w:p>
    <w:p w14:paraId="00060564"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Dan maakt de tijd ons bang.</w:t>
      </w:r>
    </w:p>
    <w:p w14:paraId="02096FB9" w14:textId="77777777" w:rsidR="005770AA" w:rsidRPr="00CC1BB9" w:rsidRDefault="005770AA" w:rsidP="005770AA">
      <w:pPr>
        <w:pStyle w:val="Geenafstand"/>
        <w:rPr>
          <w:rFonts w:ascii="Arial" w:hAnsi="Arial" w:cs="Arial"/>
          <w:sz w:val="20"/>
          <w:szCs w:val="20"/>
        </w:rPr>
      </w:pPr>
    </w:p>
    <w:p w14:paraId="3F0FCDFF" w14:textId="1D0239DD" w:rsidR="005770AA" w:rsidRPr="00CC1BB9" w:rsidRDefault="003B3E93" w:rsidP="005770AA">
      <w:pPr>
        <w:pStyle w:val="Geenafstand"/>
        <w:rPr>
          <w:rFonts w:ascii="Arial" w:hAnsi="Arial" w:cs="Arial"/>
          <w:sz w:val="20"/>
          <w:szCs w:val="20"/>
        </w:rPr>
      </w:pPr>
      <w:r w:rsidRPr="00CC1BB9">
        <w:rPr>
          <w:rFonts w:ascii="Arial" w:hAnsi="Arial" w:cs="Arial"/>
          <w:sz w:val="20"/>
          <w:szCs w:val="20"/>
        </w:rPr>
        <w:t>Mensen met een chronische ziekte</w:t>
      </w:r>
      <w:r w:rsidR="005770AA" w:rsidRPr="00CC1BB9">
        <w:rPr>
          <w:rFonts w:ascii="Arial" w:hAnsi="Arial" w:cs="Arial"/>
          <w:sz w:val="20"/>
          <w:szCs w:val="20"/>
        </w:rPr>
        <w:t xml:space="preserve"> en mantelzorgers kennen het allemaal.</w:t>
      </w:r>
    </w:p>
    <w:p w14:paraId="5C5E8333"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Maar er zijn ook momenten die we als vervullend ervaren: </w:t>
      </w:r>
    </w:p>
    <w:p w14:paraId="30DC21CE"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als we heel mooie ervaringen hebben, ontmoetingen die ons blij maken.</w:t>
      </w:r>
      <w:r w:rsidRPr="00CC1BB9">
        <w:rPr>
          <w:rFonts w:ascii="Arial" w:hAnsi="Arial" w:cs="Arial"/>
          <w:sz w:val="20"/>
          <w:szCs w:val="20"/>
        </w:rPr>
        <w:br/>
        <w:t xml:space="preserve">Dan lijkt er even geen tijd te zijn. </w:t>
      </w:r>
    </w:p>
    <w:p w14:paraId="0809B35B"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Dan is de tijd vervullend, een moment van vreugde.</w:t>
      </w:r>
    </w:p>
    <w:p w14:paraId="77326387" w14:textId="77777777" w:rsidR="005770AA" w:rsidRPr="00CC1BB9" w:rsidRDefault="005770AA" w:rsidP="005770AA">
      <w:pPr>
        <w:pStyle w:val="Geenafstand"/>
        <w:rPr>
          <w:rFonts w:ascii="Arial" w:hAnsi="Arial" w:cs="Arial"/>
          <w:b/>
          <w:bCs/>
          <w:sz w:val="20"/>
          <w:szCs w:val="20"/>
        </w:rPr>
      </w:pPr>
    </w:p>
    <w:p w14:paraId="63211818" w14:textId="35B287C1" w:rsidR="00C94D35" w:rsidRPr="00CC1BB9" w:rsidRDefault="00C94D35" w:rsidP="005770AA">
      <w:pPr>
        <w:pStyle w:val="Geenafstand"/>
        <w:rPr>
          <w:rFonts w:ascii="Arial" w:hAnsi="Arial" w:cs="Arial"/>
          <w:b/>
          <w:bCs/>
          <w:sz w:val="20"/>
          <w:szCs w:val="20"/>
        </w:rPr>
      </w:pPr>
      <w:r w:rsidRPr="00CC1BB9">
        <w:rPr>
          <w:rFonts w:ascii="Arial" w:hAnsi="Arial" w:cs="Arial"/>
          <w:b/>
          <w:bCs/>
          <w:sz w:val="20"/>
          <w:szCs w:val="20"/>
        </w:rPr>
        <w:br w:type="page"/>
      </w:r>
    </w:p>
    <w:p w14:paraId="00558715" w14:textId="77777777" w:rsidR="005770AA" w:rsidRPr="00CC1BB9" w:rsidRDefault="005770AA" w:rsidP="005770AA">
      <w:pPr>
        <w:pStyle w:val="Geenafstand"/>
        <w:rPr>
          <w:rFonts w:ascii="Arial" w:hAnsi="Arial" w:cs="Arial"/>
          <w:b/>
          <w:bCs/>
          <w:sz w:val="24"/>
          <w:szCs w:val="24"/>
        </w:rPr>
      </w:pPr>
      <w:r w:rsidRPr="00CC1BB9">
        <w:rPr>
          <w:rFonts w:ascii="Arial" w:hAnsi="Arial" w:cs="Arial"/>
          <w:b/>
          <w:bCs/>
          <w:sz w:val="24"/>
          <w:szCs w:val="24"/>
        </w:rPr>
        <w:lastRenderedPageBreak/>
        <w:t>De twee gezichten van de tijd</w:t>
      </w:r>
    </w:p>
    <w:p w14:paraId="6C2BE3CD" w14:textId="77777777" w:rsidR="005770AA" w:rsidRPr="00CC1BB9" w:rsidRDefault="005770AA" w:rsidP="005770AA">
      <w:pPr>
        <w:pStyle w:val="Geenafstand"/>
        <w:rPr>
          <w:rFonts w:ascii="Arial" w:hAnsi="Arial" w:cs="Arial"/>
          <w:sz w:val="20"/>
          <w:szCs w:val="20"/>
        </w:rPr>
      </w:pPr>
    </w:p>
    <w:p w14:paraId="6ACF31FF"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De tijd heeft twee gezichten. </w:t>
      </w:r>
      <w:r w:rsidRPr="00CC1BB9">
        <w:rPr>
          <w:rFonts w:ascii="Arial" w:hAnsi="Arial" w:cs="Arial"/>
          <w:sz w:val="20"/>
          <w:szCs w:val="20"/>
        </w:rPr>
        <w:br/>
        <w:t xml:space="preserve">Dat wisten de oude Grieken al toen ze twee woorden voor de tijd bedachten. </w:t>
      </w:r>
      <w:r w:rsidRPr="00CC1BB9">
        <w:rPr>
          <w:rFonts w:ascii="Arial" w:hAnsi="Arial" w:cs="Arial"/>
          <w:sz w:val="20"/>
          <w:szCs w:val="20"/>
        </w:rPr>
        <w:br/>
        <w:t xml:space="preserve">Het eerste was </w:t>
      </w:r>
      <w:proofErr w:type="spellStart"/>
      <w:r w:rsidRPr="00CC1BB9">
        <w:rPr>
          <w:rFonts w:ascii="Arial" w:hAnsi="Arial" w:cs="Arial"/>
          <w:i/>
          <w:iCs/>
          <w:sz w:val="20"/>
          <w:szCs w:val="20"/>
        </w:rPr>
        <w:t>chronos</w:t>
      </w:r>
      <w:proofErr w:type="spellEnd"/>
      <w:r w:rsidRPr="00CC1BB9">
        <w:rPr>
          <w:rFonts w:ascii="Arial" w:hAnsi="Arial" w:cs="Arial"/>
          <w:sz w:val="20"/>
          <w:szCs w:val="20"/>
        </w:rPr>
        <w:t xml:space="preserve">. </w:t>
      </w:r>
    </w:p>
    <w:p w14:paraId="29BDFBE6"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Dat kennen we uit woorden als chronometer en chronologie. </w:t>
      </w:r>
      <w:r w:rsidRPr="00CC1BB9">
        <w:rPr>
          <w:rFonts w:ascii="Arial" w:hAnsi="Arial" w:cs="Arial"/>
          <w:sz w:val="20"/>
          <w:szCs w:val="20"/>
        </w:rPr>
        <w:br/>
      </w:r>
      <w:proofErr w:type="spellStart"/>
      <w:r w:rsidRPr="00CC1BB9">
        <w:rPr>
          <w:rFonts w:ascii="Arial" w:hAnsi="Arial" w:cs="Arial"/>
          <w:sz w:val="20"/>
          <w:szCs w:val="20"/>
        </w:rPr>
        <w:t>Chronos</w:t>
      </w:r>
      <w:proofErr w:type="spellEnd"/>
      <w:r w:rsidRPr="00CC1BB9">
        <w:rPr>
          <w:rFonts w:ascii="Arial" w:hAnsi="Arial" w:cs="Arial"/>
          <w:sz w:val="20"/>
          <w:szCs w:val="20"/>
        </w:rPr>
        <w:t xml:space="preserve"> is een afschuwwekkende god </w:t>
      </w:r>
    </w:p>
    <w:p w14:paraId="78756E8F"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die zijn eigen kinderen opslokt uit angst voor de toekomst. </w:t>
      </w:r>
    </w:p>
    <w:p w14:paraId="4C1F5324"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Vandaag spreken we over de tijd die we meten, </w:t>
      </w:r>
    </w:p>
    <w:p w14:paraId="68C57B32"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de seconden, uren, dagen, weken, jaren, … die maar doordraaien, </w:t>
      </w:r>
    </w:p>
    <w:p w14:paraId="7B141550"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zonder dat ze zich bekommeren om de mens. </w:t>
      </w:r>
    </w:p>
    <w:p w14:paraId="4C828A55"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Ook die tijd slokt mensen op: </w:t>
      </w:r>
    </w:p>
    <w:p w14:paraId="4701CADA"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ofwel omdat hij zo eindeloos lang kan duren, </w:t>
      </w:r>
    </w:p>
    <w:p w14:paraId="2ACFDD38"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ofwel omdat het tempo schroeiend hoog ligt. </w:t>
      </w:r>
    </w:p>
    <w:p w14:paraId="036686E3"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Er zijn nogal wat slachtoffers van chronologische tijd! </w:t>
      </w:r>
      <w:r w:rsidRPr="00CC1BB9">
        <w:rPr>
          <w:rFonts w:ascii="Arial" w:hAnsi="Arial" w:cs="Arial"/>
          <w:sz w:val="20"/>
          <w:szCs w:val="20"/>
        </w:rPr>
        <w:br/>
        <w:t xml:space="preserve">Maar er is nog een tweede woord dat de oude Grieken voor tijd gebruikten: </w:t>
      </w:r>
      <w:proofErr w:type="spellStart"/>
      <w:r w:rsidRPr="00CC1BB9">
        <w:rPr>
          <w:rFonts w:ascii="Arial" w:hAnsi="Arial" w:cs="Arial"/>
          <w:i/>
          <w:iCs/>
          <w:sz w:val="20"/>
          <w:szCs w:val="20"/>
        </w:rPr>
        <w:t>kairos</w:t>
      </w:r>
      <w:proofErr w:type="spellEnd"/>
      <w:r w:rsidRPr="00CC1BB9">
        <w:rPr>
          <w:rFonts w:ascii="Arial" w:hAnsi="Arial" w:cs="Arial"/>
          <w:sz w:val="20"/>
          <w:szCs w:val="20"/>
        </w:rPr>
        <w:t xml:space="preserve">. </w:t>
      </w:r>
    </w:p>
    <w:p w14:paraId="0F516844"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Dat betekent zoveel als ‘het geschikte moment’, de gelegenheid. </w:t>
      </w:r>
      <w:r w:rsidRPr="00CC1BB9">
        <w:rPr>
          <w:rFonts w:ascii="Arial" w:hAnsi="Arial" w:cs="Arial"/>
          <w:sz w:val="20"/>
          <w:szCs w:val="20"/>
        </w:rPr>
        <w:br/>
        <w:t>Dat gaat over de tijd waarin we ons echt voelen leven. Waarin we echt bestaan.</w:t>
      </w:r>
    </w:p>
    <w:p w14:paraId="4119BC37"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Het is de tijd van verwachting en vervulling. </w:t>
      </w:r>
    </w:p>
    <w:p w14:paraId="135656B6"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Het moment waarin we ons veilig en gelukkig mogen voelen. </w:t>
      </w:r>
    </w:p>
    <w:p w14:paraId="72493797"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Een moment dat ons spreekt van goedheid, liefde, aandacht en geborgenheid. </w:t>
      </w:r>
    </w:p>
    <w:p w14:paraId="7DE693E3"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Een moment dat de ‘moordende’ tijd van </w:t>
      </w:r>
      <w:proofErr w:type="spellStart"/>
      <w:r w:rsidRPr="00CC1BB9">
        <w:rPr>
          <w:rFonts w:ascii="Arial" w:hAnsi="Arial" w:cs="Arial"/>
          <w:sz w:val="20"/>
          <w:szCs w:val="20"/>
        </w:rPr>
        <w:t>chronos</w:t>
      </w:r>
      <w:proofErr w:type="spellEnd"/>
      <w:r w:rsidRPr="00CC1BB9">
        <w:rPr>
          <w:rFonts w:ascii="Arial" w:hAnsi="Arial" w:cs="Arial"/>
          <w:sz w:val="20"/>
          <w:szCs w:val="20"/>
        </w:rPr>
        <w:t xml:space="preserve"> doorbreekt </w:t>
      </w:r>
    </w:p>
    <w:p w14:paraId="11C46B5F"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en vertelt dat wij als mensen meer zijn dan de tijd. </w:t>
      </w:r>
    </w:p>
    <w:p w14:paraId="3757D163"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Dat maakt de tijd plots anders. </w:t>
      </w:r>
    </w:p>
    <w:p w14:paraId="3F088D72"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Die wordt zo de tijd van creativiteit, </w:t>
      </w:r>
    </w:p>
    <w:p w14:paraId="46271705"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zoals het in het jaarthema van Samana staat. </w:t>
      </w:r>
    </w:p>
    <w:p w14:paraId="64AAF507" w14:textId="77777777" w:rsidR="005770AA" w:rsidRPr="00CC1BB9" w:rsidRDefault="005770AA" w:rsidP="005770AA">
      <w:pPr>
        <w:pStyle w:val="Geenafstand"/>
        <w:rPr>
          <w:rFonts w:ascii="Arial" w:hAnsi="Arial" w:cs="Arial"/>
          <w:sz w:val="20"/>
          <w:szCs w:val="20"/>
        </w:rPr>
      </w:pPr>
    </w:p>
    <w:p w14:paraId="0D87020F"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(Johan Van der Vloet)</w:t>
      </w:r>
    </w:p>
    <w:p w14:paraId="0F66BE3D" w14:textId="23B5C535" w:rsidR="007F3FF9" w:rsidRPr="00CC1BB9" w:rsidRDefault="007F3FF9" w:rsidP="005770AA">
      <w:pPr>
        <w:pStyle w:val="Geenafstand"/>
        <w:rPr>
          <w:rFonts w:ascii="Arial" w:hAnsi="Arial" w:cs="Arial"/>
          <w:sz w:val="20"/>
          <w:szCs w:val="20"/>
        </w:rPr>
      </w:pPr>
      <w:r w:rsidRPr="00CC1BB9">
        <w:rPr>
          <w:rFonts w:ascii="Arial" w:hAnsi="Arial" w:cs="Arial"/>
          <w:sz w:val="20"/>
          <w:szCs w:val="20"/>
        </w:rPr>
        <w:br w:type="page"/>
      </w:r>
    </w:p>
    <w:p w14:paraId="739CD3E4" w14:textId="77777777" w:rsidR="005770AA" w:rsidRPr="00CC1BB9" w:rsidRDefault="005770AA" w:rsidP="005770AA">
      <w:pPr>
        <w:pStyle w:val="Geenafstand"/>
        <w:rPr>
          <w:rFonts w:ascii="Arial" w:hAnsi="Arial" w:cs="Arial"/>
          <w:b/>
          <w:bCs/>
          <w:sz w:val="24"/>
          <w:szCs w:val="24"/>
        </w:rPr>
      </w:pPr>
      <w:r w:rsidRPr="00CC1BB9">
        <w:rPr>
          <w:rFonts w:ascii="Arial" w:hAnsi="Arial" w:cs="Arial"/>
          <w:b/>
          <w:bCs/>
          <w:sz w:val="24"/>
          <w:szCs w:val="24"/>
        </w:rPr>
        <w:lastRenderedPageBreak/>
        <w:t>De vervulde tijd</w:t>
      </w:r>
    </w:p>
    <w:p w14:paraId="6279D8B3" w14:textId="77777777" w:rsidR="005770AA" w:rsidRPr="00CC1BB9" w:rsidRDefault="005770AA" w:rsidP="005770AA">
      <w:pPr>
        <w:pStyle w:val="Geenafstand"/>
        <w:rPr>
          <w:rFonts w:ascii="Arial" w:hAnsi="Arial" w:cs="Arial"/>
          <w:sz w:val="20"/>
          <w:szCs w:val="20"/>
        </w:rPr>
      </w:pPr>
    </w:p>
    <w:p w14:paraId="777B2311"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De bekende Duitse benedictijnermonnik Anselm </w:t>
      </w:r>
      <w:proofErr w:type="spellStart"/>
      <w:r w:rsidRPr="00CC1BB9">
        <w:rPr>
          <w:rFonts w:ascii="Arial" w:hAnsi="Arial" w:cs="Arial"/>
          <w:sz w:val="20"/>
          <w:szCs w:val="20"/>
        </w:rPr>
        <w:t>Grün</w:t>
      </w:r>
      <w:proofErr w:type="spellEnd"/>
      <w:r w:rsidRPr="00CC1BB9">
        <w:rPr>
          <w:rFonts w:ascii="Arial" w:hAnsi="Arial" w:cs="Arial"/>
          <w:sz w:val="20"/>
          <w:szCs w:val="20"/>
        </w:rPr>
        <w:t xml:space="preserve"> schrijft: </w:t>
      </w:r>
    </w:p>
    <w:p w14:paraId="49FD2D6D"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‘De vervulde tijd is de tijd waarin tijd en eeuwigheid samenvallen. </w:t>
      </w:r>
    </w:p>
    <w:p w14:paraId="10C477F5"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Het is de tijd die van God is vervuld, wanneer je helemaal aanwezig bent. </w:t>
      </w:r>
    </w:p>
    <w:p w14:paraId="5C3A9ECF"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Dan bemerk je het geheim van het bestaan </w:t>
      </w:r>
    </w:p>
    <w:p w14:paraId="4FEB5CDD"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en gaat het geheim van de tijd voor je open. </w:t>
      </w:r>
    </w:p>
    <w:p w14:paraId="1356792F"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Dat is altijd een heilige tijd waarin God zich met jou bezighoudt </w:t>
      </w:r>
    </w:p>
    <w:p w14:paraId="7773ACF4"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en je heel en gezond wil maken. </w:t>
      </w:r>
    </w:p>
    <w:p w14:paraId="2BBF0547"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Binnen een wereld die op effectiviteit is gericht, </w:t>
      </w:r>
    </w:p>
    <w:p w14:paraId="5A3A395A"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kunnen we dagelijks een vrijplaats ontdekken </w:t>
      </w:r>
    </w:p>
    <w:p w14:paraId="06B71341"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waarin we de tijd anders beleven: als een tijd die God ons schenkt, </w:t>
      </w:r>
    </w:p>
    <w:p w14:paraId="386A6B1F"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als zuiver heden, waarin het ons daagt wat leven betekent. </w:t>
      </w:r>
    </w:p>
    <w:p w14:paraId="659C5B2D"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Het gaat erom helemaal aanwezig te zijn </w:t>
      </w:r>
    </w:p>
    <w:p w14:paraId="3A62C229"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in een heilige tijd die heilzaam voor je wordt. </w:t>
      </w:r>
    </w:p>
    <w:p w14:paraId="79BF7F8D"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Daarin ervaar je jezelf als heel en gezond, </w:t>
      </w:r>
    </w:p>
    <w:p w14:paraId="428D2A33"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als iemand die midden in de tijd boven de tijd uitgaat. </w:t>
      </w:r>
    </w:p>
    <w:p w14:paraId="3C98C89C"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Dan kom je terecht in een gebied dat aan de tijd is onttrokken: </w:t>
      </w:r>
      <w:r w:rsidRPr="00CC1BB9">
        <w:rPr>
          <w:rFonts w:ascii="Arial" w:hAnsi="Arial" w:cs="Arial"/>
          <w:sz w:val="20"/>
          <w:szCs w:val="20"/>
        </w:rPr>
        <w:br/>
        <w:t xml:space="preserve">de tijdloze ruimte van Gods eeuwigheid. </w:t>
      </w:r>
    </w:p>
    <w:p w14:paraId="064D27BE" w14:textId="77777777" w:rsidR="00D76027" w:rsidRPr="00CC1BB9" w:rsidRDefault="00D76027" w:rsidP="005770AA">
      <w:pPr>
        <w:pStyle w:val="Geenafstand"/>
        <w:rPr>
          <w:rFonts w:ascii="Arial" w:hAnsi="Arial" w:cs="Arial"/>
          <w:sz w:val="20"/>
          <w:szCs w:val="20"/>
        </w:rPr>
      </w:pPr>
    </w:p>
    <w:p w14:paraId="4C54D998" w14:textId="1645940B"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(Anselm </w:t>
      </w:r>
      <w:proofErr w:type="spellStart"/>
      <w:r w:rsidRPr="00CC1BB9">
        <w:rPr>
          <w:rFonts w:ascii="Arial" w:hAnsi="Arial" w:cs="Arial"/>
          <w:sz w:val="20"/>
          <w:szCs w:val="20"/>
        </w:rPr>
        <w:t>Grün</w:t>
      </w:r>
      <w:proofErr w:type="spellEnd"/>
      <w:r w:rsidRPr="00CC1BB9">
        <w:rPr>
          <w:rFonts w:ascii="Arial" w:hAnsi="Arial" w:cs="Arial"/>
          <w:sz w:val="20"/>
          <w:szCs w:val="20"/>
        </w:rPr>
        <w:t xml:space="preserve">, Tijd van je leven, pp 168-169) </w:t>
      </w:r>
    </w:p>
    <w:p w14:paraId="6E2C7CA6" w14:textId="0EA2428E" w:rsidR="005770AA" w:rsidRPr="00CC1BB9" w:rsidRDefault="005770AA" w:rsidP="005770AA">
      <w:pPr>
        <w:pStyle w:val="Geenafstand"/>
        <w:rPr>
          <w:rFonts w:ascii="Arial" w:hAnsi="Arial" w:cs="Arial"/>
          <w:sz w:val="20"/>
          <w:szCs w:val="20"/>
        </w:rPr>
      </w:pPr>
    </w:p>
    <w:p w14:paraId="01E002DA" w14:textId="1024E253" w:rsidR="00B16258" w:rsidRPr="00CC1BB9" w:rsidRDefault="00B16258" w:rsidP="005770AA">
      <w:pPr>
        <w:pStyle w:val="Geenafstand"/>
        <w:rPr>
          <w:rFonts w:ascii="Arial" w:hAnsi="Arial" w:cs="Arial"/>
          <w:sz w:val="20"/>
          <w:szCs w:val="20"/>
        </w:rPr>
      </w:pPr>
      <w:r w:rsidRPr="00CC1BB9">
        <w:rPr>
          <w:rFonts w:ascii="Arial" w:hAnsi="Arial" w:cs="Arial"/>
          <w:sz w:val="20"/>
          <w:szCs w:val="20"/>
        </w:rPr>
        <w:br w:type="page"/>
      </w:r>
    </w:p>
    <w:p w14:paraId="3BB6E3BE" w14:textId="77777777" w:rsidR="005770AA" w:rsidRPr="00CC1BB9" w:rsidRDefault="005770AA" w:rsidP="005770AA">
      <w:pPr>
        <w:pStyle w:val="Geenafstand"/>
        <w:rPr>
          <w:rFonts w:ascii="Arial" w:hAnsi="Arial" w:cs="Arial"/>
          <w:b/>
          <w:bCs/>
          <w:sz w:val="24"/>
          <w:szCs w:val="24"/>
        </w:rPr>
      </w:pPr>
      <w:r w:rsidRPr="00CC1BB9">
        <w:rPr>
          <w:rFonts w:ascii="Arial" w:hAnsi="Arial" w:cs="Arial"/>
          <w:b/>
          <w:bCs/>
          <w:sz w:val="24"/>
          <w:szCs w:val="24"/>
        </w:rPr>
        <w:lastRenderedPageBreak/>
        <w:t>De legende van de tijd</w:t>
      </w:r>
    </w:p>
    <w:p w14:paraId="724BB82D" w14:textId="77777777" w:rsidR="005770AA" w:rsidRPr="00CC1BB9" w:rsidRDefault="005770AA" w:rsidP="005770AA">
      <w:pPr>
        <w:pStyle w:val="Geenafstand"/>
        <w:rPr>
          <w:rFonts w:ascii="Arial" w:hAnsi="Arial" w:cs="Arial"/>
          <w:i/>
          <w:iCs/>
          <w:sz w:val="20"/>
          <w:szCs w:val="20"/>
        </w:rPr>
      </w:pPr>
    </w:p>
    <w:p w14:paraId="5DE5937A"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Deze legende wordt op verschillende plekken verteld. Ze gaat over hoe de beleving van de tijd sterk kan verschillen van de chronologische tijd. Een legende die doet nadenken over hoe wij in de tijd kunnen stilstaan...</w:t>
      </w:r>
    </w:p>
    <w:p w14:paraId="4B579659" w14:textId="77777777" w:rsidR="005770AA" w:rsidRPr="00CC1BB9" w:rsidRDefault="005770AA" w:rsidP="005770AA">
      <w:pPr>
        <w:pStyle w:val="Geenafstand"/>
        <w:rPr>
          <w:rFonts w:ascii="Arial" w:hAnsi="Arial" w:cs="Arial"/>
          <w:sz w:val="20"/>
          <w:szCs w:val="20"/>
        </w:rPr>
      </w:pPr>
    </w:p>
    <w:p w14:paraId="7A2FA4CD"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Lang geleden leefde er in het klooster van </w:t>
      </w:r>
      <w:proofErr w:type="spellStart"/>
      <w:r w:rsidRPr="00CC1BB9">
        <w:rPr>
          <w:rFonts w:ascii="Arial" w:hAnsi="Arial" w:cs="Arial"/>
          <w:sz w:val="20"/>
          <w:szCs w:val="20"/>
        </w:rPr>
        <w:t>Heisterbach</w:t>
      </w:r>
      <w:proofErr w:type="spellEnd"/>
      <w:r w:rsidRPr="00CC1BB9">
        <w:rPr>
          <w:rFonts w:ascii="Arial" w:hAnsi="Arial" w:cs="Arial"/>
          <w:sz w:val="20"/>
          <w:szCs w:val="20"/>
        </w:rPr>
        <w:t xml:space="preserve"> </w:t>
      </w:r>
    </w:p>
    <w:p w14:paraId="10D24FD3"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een monnik die zich regelmatig overgaf aan diepe meditatie. </w:t>
      </w:r>
    </w:p>
    <w:p w14:paraId="6F4D1529"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Om zich nog meer te kunnen concentreren, </w:t>
      </w:r>
    </w:p>
    <w:p w14:paraId="7B31B8FB"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liep hij vaak dagenlang rond </w:t>
      </w:r>
    </w:p>
    <w:p w14:paraId="3D927563"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in de uitgestrekte bossen die het klooster omringden. </w:t>
      </w:r>
      <w:r w:rsidRPr="00CC1BB9">
        <w:rPr>
          <w:rFonts w:ascii="Arial" w:hAnsi="Arial" w:cs="Arial"/>
          <w:sz w:val="20"/>
          <w:szCs w:val="20"/>
        </w:rPr>
        <w:br/>
        <w:t xml:space="preserve">Toen hij op een dag in gedachten verzonken rondliep in het bos, </w:t>
      </w:r>
    </w:p>
    <w:p w14:paraId="36AE28B6"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hoorde hij plotseling een nachtegaal. </w:t>
      </w:r>
    </w:p>
    <w:p w14:paraId="525CAE79"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Die zong zo ontroerend, dat het met geen woorden te beschrijven viel.</w:t>
      </w:r>
      <w:r w:rsidRPr="00CC1BB9">
        <w:rPr>
          <w:rFonts w:ascii="Arial" w:hAnsi="Arial" w:cs="Arial"/>
          <w:sz w:val="20"/>
          <w:szCs w:val="20"/>
        </w:rPr>
        <w:br/>
        <w:t>De monnik luisterde enkele minuten lang naar dit prachtige gezang.</w:t>
      </w:r>
    </w:p>
    <w:p w14:paraId="489E486D"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Dan keerde hij terug naar het klooster. </w:t>
      </w:r>
    </w:p>
    <w:p w14:paraId="7B4D49B9"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Maar daar stond hem een verrassing te wachten: </w:t>
      </w:r>
    </w:p>
    <w:p w14:paraId="5F122D06"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het klooster leek helemaal veranderd. Toch klopte hij aan.</w:t>
      </w:r>
      <w:r w:rsidRPr="00CC1BB9">
        <w:rPr>
          <w:rFonts w:ascii="Arial" w:hAnsi="Arial" w:cs="Arial"/>
          <w:sz w:val="20"/>
          <w:szCs w:val="20"/>
        </w:rPr>
        <w:br/>
        <w:t>Broeder-portier verscheen en deze vroeg hem wat hij wenste.</w:t>
      </w:r>
      <w:r w:rsidRPr="00CC1BB9">
        <w:rPr>
          <w:rFonts w:ascii="Arial" w:hAnsi="Arial" w:cs="Arial"/>
          <w:sz w:val="20"/>
          <w:szCs w:val="20"/>
        </w:rPr>
        <w:br/>
        <w:t xml:space="preserve">"Is dit het klooster van </w:t>
      </w:r>
      <w:proofErr w:type="spellStart"/>
      <w:r w:rsidRPr="00CC1BB9">
        <w:rPr>
          <w:rFonts w:ascii="Arial" w:hAnsi="Arial" w:cs="Arial"/>
          <w:sz w:val="20"/>
          <w:szCs w:val="20"/>
        </w:rPr>
        <w:t>Heisterbach</w:t>
      </w:r>
      <w:proofErr w:type="spellEnd"/>
      <w:r w:rsidRPr="00CC1BB9">
        <w:rPr>
          <w:rFonts w:ascii="Arial" w:hAnsi="Arial" w:cs="Arial"/>
          <w:sz w:val="20"/>
          <w:szCs w:val="20"/>
        </w:rPr>
        <w:t>?" vroeg de monnik.</w:t>
      </w:r>
      <w:r w:rsidRPr="00CC1BB9">
        <w:rPr>
          <w:rFonts w:ascii="Arial" w:hAnsi="Arial" w:cs="Arial"/>
          <w:sz w:val="20"/>
          <w:szCs w:val="20"/>
        </w:rPr>
        <w:br/>
        <w:t>"Zoals u ziet, broeder."</w:t>
      </w:r>
      <w:r w:rsidRPr="00CC1BB9">
        <w:rPr>
          <w:rFonts w:ascii="Arial" w:hAnsi="Arial" w:cs="Arial"/>
          <w:sz w:val="20"/>
          <w:szCs w:val="20"/>
        </w:rPr>
        <w:br/>
        <w:t xml:space="preserve">"Maar ik herken het helemaal niet, en ik ken u ook niet!“ riep de monnik uit. </w:t>
      </w:r>
      <w:r w:rsidRPr="00CC1BB9">
        <w:rPr>
          <w:rFonts w:ascii="Arial" w:hAnsi="Arial" w:cs="Arial"/>
          <w:sz w:val="20"/>
          <w:szCs w:val="20"/>
        </w:rPr>
        <w:br/>
        <w:t xml:space="preserve">Na even praten riep de portier de abt, die de monnik ook niet herkende. </w:t>
      </w:r>
    </w:p>
    <w:p w14:paraId="575631E5"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De  monnik zei tot hem: </w:t>
      </w:r>
    </w:p>
    <w:p w14:paraId="20C4FB8E"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"Ik heb dit klooster met toestemming van mijn abt </w:t>
      </w:r>
    </w:p>
    <w:p w14:paraId="3FF33680"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voor hoogstens enkele uren verlaten om in onze bossen te gaan wandelen. </w:t>
      </w:r>
    </w:p>
    <w:p w14:paraId="707EA403"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En nu ik terug ben, herken ik niets meer.”</w:t>
      </w:r>
    </w:p>
    <w:p w14:paraId="45670D49"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De abt wist niet wat zeggen. Maar toen viel hem iets in: </w:t>
      </w:r>
    </w:p>
    <w:p w14:paraId="1D758FA6"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"Ik herinner me nog iets. In de annalen van het klooster staat geschreven </w:t>
      </w:r>
    </w:p>
    <w:p w14:paraId="42149CE2"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dat een van de broeders van dit klooster </w:t>
      </w:r>
    </w:p>
    <w:p w14:paraId="2BD3722E"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 een monnik die vaak in de omliggende bossen wandelde om te mediteren – </w:t>
      </w:r>
    </w:p>
    <w:p w14:paraId="69D00DA6"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op een dag niet meer terugkwam. </w:t>
      </w:r>
    </w:p>
    <w:p w14:paraId="6DA88952"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Ben jij dan deze monnik?"</w:t>
      </w:r>
      <w:r w:rsidRPr="00CC1BB9">
        <w:rPr>
          <w:rFonts w:ascii="Arial" w:hAnsi="Arial" w:cs="Arial"/>
          <w:sz w:val="20"/>
          <w:szCs w:val="20"/>
        </w:rPr>
        <w:br/>
        <w:t xml:space="preserve">De monnik besefte plots dat hij 200 jaar was weggebleven, </w:t>
      </w:r>
    </w:p>
    <w:p w14:paraId="75A8FDD4"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terwijl hij in de overtuiging verkeerde </w:t>
      </w:r>
    </w:p>
    <w:p w14:paraId="6F1EB5B5"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dat hij slechts enkele minuten </w:t>
      </w:r>
    </w:p>
    <w:p w14:paraId="082DDF29"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naar het wondermooie gezang van de nachtegaal had geluisterd…</w:t>
      </w:r>
    </w:p>
    <w:p w14:paraId="62D6EBDA" w14:textId="77777777" w:rsidR="005770AA" w:rsidRPr="00CC1BB9" w:rsidRDefault="005770AA" w:rsidP="005770AA">
      <w:pPr>
        <w:pStyle w:val="Geenafstand"/>
        <w:rPr>
          <w:rFonts w:ascii="Arial" w:hAnsi="Arial" w:cs="Arial"/>
          <w:sz w:val="20"/>
          <w:szCs w:val="20"/>
        </w:rPr>
      </w:pPr>
    </w:p>
    <w:p w14:paraId="6A2300BB" w14:textId="3114D5CB" w:rsidR="00B16258" w:rsidRPr="00CC1BB9" w:rsidRDefault="00B16258" w:rsidP="005770AA">
      <w:pPr>
        <w:pStyle w:val="Geenafstand"/>
        <w:rPr>
          <w:rFonts w:ascii="Arial" w:hAnsi="Arial" w:cs="Arial"/>
          <w:sz w:val="20"/>
          <w:szCs w:val="20"/>
        </w:rPr>
      </w:pPr>
      <w:r w:rsidRPr="00CC1BB9">
        <w:rPr>
          <w:rFonts w:ascii="Arial" w:hAnsi="Arial" w:cs="Arial"/>
          <w:sz w:val="20"/>
          <w:szCs w:val="20"/>
        </w:rPr>
        <w:br w:type="page"/>
      </w:r>
    </w:p>
    <w:p w14:paraId="5BDFED68" w14:textId="77777777" w:rsidR="005770AA" w:rsidRPr="00CC1BB9" w:rsidRDefault="005770AA" w:rsidP="005770AA">
      <w:pPr>
        <w:pStyle w:val="Geenafstand"/>
        <w:rPr>
          <w:rFonts w:ascii="Arial" w:hAnsi="Arial" w:cs="Arial"/>
          <w:b/>
          <w:bCs/>
          <w:sz w:val="20"/>
          <w:szCs w:val="20"/>
        </w:rPr>
      </w:pPr>
      <w:r w:rsidRPr="00CC1BB9">
        <w:rPr>
          <w:rFonts w:ascii="Arial" w:hAnsi="Arial" w:cs="Arial"/>
          <w:b/>
          <w:bCs/>
          <w:sz w:val="20"/>
          <w:szCs w:val="20"/>
        </w:rPr>
        <w:lastRenderedPageBreak/>
        <w:t>EEN TIJD OM TE DANKEN</w:t>
      </w:r>
    </w:p>
    <w:p w14:paraId="38A3A911" w14:textId="77777777" w:rsidR="005770AA" w:rsidRPr="00CC1BB9" w:rsidRDefault="005770AA" w:rsidP="005770AA">
      <w:pPr>
        <w:pStyle w:val="Geenafstand"/>
        <w:rPr>
          <w:rFonts w:ascii="Arial" w:hAnsi="Arial" w:cs="Arial"/>
          <w:sz w:val="20"/>
          <w:szCs w:val="20"/>
        </w:rPr>
      </w:pPr>
    </w:p>
    <w:p w14:paraId="7999B56F"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Dankbaar zijn we om de Samana-vrijwilligers</w:t>
      </w:r>
    </w:p>
    <w:p w14:paraId="18D24F60"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die tijd maken voor andere mensen,</w:t>
      </w:r>
    </w:p>
    <w:p w14:paraId="573BC6A7"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die nabij zijn en aanwezig,</w:t>
      </w:r>
    </w:p>
    <w:p w14:paraId="2B40D806"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die zo de tijd even doen stilstaan.</w:t>
      </w:r>
    </w:p>
    <w:p w14:paraId="71AC3279" w14:textId="77777777" w:rsidR="005770AA" w:rsidRPr="00CC1BB9" w:rsidRDefault="005770AA" w:rsidP="005770AA">
      <w:pPr>
        <w:pStyle w:val="Geenafstand"/>
        <w:rPr>
          <w:rFonts w:ascii="Arial" w:hAnsi="Arial" w:cs="Arial"/>
          <w:sz w:val="20"/>
          <w:szCs w:val="20"/>
        </w:rPr>
      </w:pPr>
    </w:p>
    <w:p w14:paraId="7619330E"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Dankbaar zijn we voor alle mantelzorgers, </w:t>
      </w:r>
    </w:p>
    <w:p w14:paraId="3FC89DE4"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die zoveel van hun tijd en aandacht geven aan hen voor wie zij willen zorgen,</w:t>
      </w:r>
    </w:p>
    <w:p w14:paraId="0E5E0CC5"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die de tijd tot vervulde tijd maken.</w:t>
      </w:r>
    </w:p>
    <w:p w14:paraId="491CAC58" w14:textId="77777777" w:rsidR="005770AA" w:rsidRPr="00CC1BB9" w:rsidRDefault="005770AA" w:rsidP="005770AA">
      <w:pPr>
        <w:pStyle w:val="Geenafstand"/>
        <w:rPr>
          <w:rFonts w:ascii="Arial" w:hAnsi="Arial" w:cs="Arial"/>
          <w:sz w:val="20"/>
          <w:szCs w:val="20"/>
        </w:rPr>
      </w:pPr>
    </w:p>
    <w:p w14:paraId="6C0C9072" w14:textId="249CDC32"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Dankbaar zijn we om de </w:t>
      </w:r>
      <w:r w:rsidR="00DC3FF1" w:rsidRPr="00CC1BB9">
        <w:rPr>
          <w:rFonts w:ascii="Arial" w:hAnsi="Arial" w:cs="Arial"/>
          <w:sz w:val="20"/>
          <w:szCs w:val="20"/>
        </w:rPr>
        <w:t>mensen met een c</w:t>
      </w:r>
      <w:r w:rsidRPr="00CC1BB9">
        <w:rPr>
          <w:rFonts w:ascii="Arial" w:hAnsi="Arial" w:cs="Arial"/>
          <w:sz w:val="20"/>
          <w:szCs w:val="20"/>
        </w:rPr>
        <w:t>hronisch</w:t>
      </w:r>
      <w:r w:rsidR="00DC3FF1" w:rsidRPr="00CC1BB9">
        <w:rPr>
          <w:rFonts w:ascii="Arial" w:hAnsi="Arial" w:cs="Arial"/>
          <w:sz w:val="20"/>
          <w:szCs w:val="20"/>
        </w:rPr>
        <w:t>e</w:t>
      </w:r>
      <w:r w:rsidRPr="00CC1BB9">
        <w:rPr>
          <w:rFonts w:ascii="Arial" w:hAnsi="Arial" w:cs="Arial"/>
          <w:sz w:val="20"/>
          <w:szCs w:val="20"/>
        </w:rPr>
        <w:t xml:space="preserve"> ziek</w:t>
      </w:r>
      <w:r w:rsidR="00DC3FF1" w:rsidRPr="00CC1BB9">
        <w:rPr>
          <w:rFonts w:ascii="Arial" w:hAnsi="Arial" w:cs="Arial"/>
          <w:sz w:val="20"/>
          <w:szCs w:val="20"/>
        </w:rPr>
        <w:t>t</w:t>
      </w:r>
      <w:r w:rsidRPr="00CC1BB9">
        <w:rPr>
          <w:rFonts w:ascii="Arial" w:hAnsi="Arial" w:cs="Arial"/>
          <w:sz w:val="20"/>
          <w:szCs w:val="20"/>
        </w:rPr>
        <w:t xml:space="preserve">e, </w:t>
      </w:r>
    </w:p>
    <w:p w14:paraId="390E5582"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die ons doen beseffen dat de drukte van het alledaagse leven ons opslorpt </w:t>
      </w:r>
    </w:p>
    <w:p w14:paraId="75F32BDF"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en ons te weinig doet nadenken over wat echt telt.</w:t>
      </w:r>
    </w:p>
    <w:p w14:paraId="0CE70D70" w14:textId="545CE835" w:rsidR="005770AA" w:rsidRPr="00CC1BB9" w:rsidRDefault="005770AA" w:rsidP="005770AA">
      <w:pPr>
        <w:pStyle w:val="Geenafstand"/>
        <w:rPr>
          <w:rFonts w:ascii="Arial" w:hAnsi="Arial" w:cs="Arial"/>
          <w:sz w:val="20"/>
          <w:szCs w:val="20"/>
        </w:rPr>
      </w:pPr>
      <w:r w:rsidRPr="00CC1BB9">
        <w:rPr>
          <w:rFonts w:ascii="Arial" w:hAnsi="Arial" w:cs="Arial"/>
          <w:sz w:val="20"/>
          <w:szCs w:val="20"/>
        </w:rPr>
        <w:t xml:space="preserve">Dankbaar zijn we voor alle mensen, die hun tijd tot </w:t>
      </w:r>
      <w:proofErr w:type="spellStart"/>
      <w:r w:rsidRPr="00CC1BB9">
        <w:rPr>
          <w:rFonts w:ascii="Arial" w:hAnsi="Arial" w:cs="Arial"/>
          <w:sz w:val="20"/>
          <w:szCs w:val="20"/>
        </w:rPr>
        <w:t>creativi</w:t>
      </w:r>
      <w:r w:rsidR="00D76027" w:rsidRPr="00CC1BB9">
        <w:rPr>
          <w:rFonts w:ascii="Arial" w:hAnsi="Arial" w:cs="Arial"/>
          <w:sz w:val="20"/>
          <w:szCs w:val="20"/>
        </w:rPr>
        <w:t>TIJD</w:t>
      </w:r>
      <w:proofErr w:type="spellEnd"/>
      <w:r w:rsidRPr="00CC1BB9">
        <w:rPr>
          <w:rFonts w:ascii="Arial" w:hAnsi="Arial" w:cs="Arial"/>
          <w:i/>
          <w:iCs/>
          <w:sz w:val="20"/>
          <w:szCs w:val="20"/>
        </w:rPr>
        <w:t xml:space="preserve"> </w:t>
      </w:r>
      <w:r w:rsidRPr="00CC1BB9">
        <w:rPr>
          <w:rFonts w:ascii="Arial" w:hAnsi="Arial" w:cs="Arial"/>
          <w:sz w:val="20"/>
          <w:szCs w:val="20"/>
        </w:rPr>
        <w:t xml:space="preserve"> maken </w:t>
      </w:r>
    </w:p>
    <w:p w14:paraId="16FB4C3E" w14:textId="77777777" w:rsidR="005770AA" w:rsidRPr="00CC1BB9" w:rsidRDefault="005770AA" w:rsidP="005770AA">
      <w:pPr>
        <w:pStyle w:val="Geenafstand"/>
        <w:rPr>
          <w:rFonts w:ascii="Arial" w:hAnsi="Arial" w:cs="Arial"/>
          <w:sz w:val="20"/>
          <w:szCs w:val="20"/>
        </w:rPr>
      </w:pPr>
      <w:r w:rsidRPr="00CC1BB9">
        <w:rPr>
          <w:rFonts w:ascii="Arial" w:hAnsi="Arial" w:cs="Arial"/>
          <w:sz w:val="20"/>
          <w:szCs w:val="20"/>
        </w:rPr>
        <w:t>en zo zin geven aan de dagen van ons leven.</w:t>
      </w:r>
    </w:p>
    <w:p w14:paraId="41A8B619" w14:textId="77777777" w:rsidR="005770AA" w:rsidRPr="00CC1BB9" w:rsidRDefault="005770AA" w:rsidP="005770AA">
      <w:pPr>
        <w:pStyle w:val="Geenafstand"/>
        <w:rPr>
          <w:rFonts w:ascii="Arial" w:hAnsi="Arial" w:cs="Arial"/>
          <w:sz w:val="20"/>
          <w:szCs w:val="20"/>
        </w:rPr>
      </w:pPr>
    </w:p>
    <w:p w14:paraId="005EB32E" w14:textId="2E780E14" w:rsidR="00B16258" w:rsidRPr="00CC1BB9" w:rsidRDefault="00B16258" w:rsidP="005770AA">
      <w:pPr>
        <w:pStyle w:val="Geenafstand"/>
        <w:rPr>
          <w:rFonts w:ascii="Arial" w:hAnsi="Arial" w:cs="Arial"/>
          <w:sz w:val="20"/>
          <w:szCs w:val="20"/>
        </w:rPr>
      </w:pPr>
      <w:r w:rsidRPr="00CC1BB9">
        <w:rPr>
          <w:rFonts w:ascii="Arial" w:hAnsi="Arial" w:cs="Arial"/>
          <w:sz w:val="20"/>
          <w:szCs w:val="20"/>
        </w:rPr>
        <w:br w:type="page"/>
      </w:r>
    </w:p>
    <w:p w14:paraId="57F58F42" w14:textId="77777777" w:rsidR="00B16258" w:rsidRPr="00CC1BB9" w:rsidRDefault="00B16258" w:rsidP="00B16258">
      <w:pPr>
        <w:pStyle w:val="Geenafstand"/>
        <w:rPr>
          <w:rFonts w:ascii="Arial" w:hAnsi="Arial" w:cs="Arial"/>
          <w:b/>
          <w:bCs/>
          <w:i/>
          <w:iCs/>
          <w:sz w:val="20"/>
          <w:szCs w:val="20"/>
        </w:rPr>
      </w:pPr>
      <w:r w:rsidRPr="00CC1BB9">
        <w:rPr>
          <w:rFonts w:ascii="Arial" w:hAnsi="Arial" w:cs="Arial"/>
          <w:b/>
          <w:bCs/>
          <w:i/>
          <w:iCs/>
          <w:sz w:val="20"/>
          <w:szCs w:val="20"/>
        </w:rPr>
        <w:lastRenderedPageBreak/>
        <w:t>Een Bijbeltekst</w:t>
      </w:r>
    </w:p>
    <w:p w14:paraId="0285C619" w14:textId="77777777" w:rsidR="00B16258" w:rsidRPr="00CC1BB9" w:rsidRDefault="00B16258" w:rsidP="00B16258">
      <w:pPr>
        <w:pStyle w:val="Geenafstand"/>
        <w:rPr>
          <w:rFonts w:ascii="Arial" w:hAnsi="Arial" w:cs="Arial"/>
          <w:i/>
          <w:iCs/>
          <w:sz w:val="20"/>
          <w:szCs w:val="20"/>
        </w:rPr>
      </w:pPr>
    </w:p>
    <w:p w14:paraId="610D6EDE" w14:textId="77777777" w:rsidR="00B16258" w:rsidRPr="00CC1BB9" w:rsidRDefault="00B16258" w:rsidP="00B16258">
      <w:pPr>
        <w:pStyle w:val="Geenafstand"/>
        <w:rPr>
          <w:rFonts w:ascii="Arial" w:hAnsi="Arial" w:cs="Arial"/>
          <w:i/>
          <w:iCs/>
          <w:sz w:val="20"/>
          <w:szCs w:val="20"/>
        </w:rPr>
      </w:pPr>
      <w:r w:rsidRPr="00CC1BB9">
        <w:rPr>
          <w:rFonts w:ascii="Arial" w:hAnsi="Arial" w:cs="Arial"/>
          <w:i/>
          <w:iCs/>
          <w:sz w:val="20"/>
          <w:szCs w:val="20"/>
        </w:rPr>
        <w:t>In de Bijbel vind je universele verhalen over de mens: zijn verlangen, zijn pijn, zijn hoop, kwetsbaarheid en kracht. In het boek Prediker spreekt de auteur over de tijd: ‘Alles heeft zijn tijd’, zegt hij, elk moment heeft zijn eigen waarde.</w:t>
      </w:r>
    </w:p>
    <w:p w14:paraId="5B6326EC" w14:textId="77777777" w:rsidR="00B16258" w:rsidRPr="00CC1BB9" w:rsidRDefault="00B16258" w:rsidP="00B16258">
      <w:pPr>
        <w:pStyle w:val="Geenafstand"/>
        <w:rPr>
          <w:rFonts w:ascii="Arial" w:hAnsi="Arial" w:cs="Arial"/>
          <w:sz w:val="20"/>
          <w:szCs w:val="20"/>
        </w:rPr>
      </w:pPr>
    </w:p>
    <w:p w14:paraId="05D90846"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Alles heeft zijn uur,</w:t>
      </w:r>
    </w:p>
    <w:p w14:paraId="721F256A"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alle dingen onder de hemel hebben hun tijd.</w:t>
      </w:r>
    </w:p>
    <w:p w14:paraId="2FEB585B"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Er is een tijd om te baren en een tijd om te sterven,</w:t>
      </w:r>
    </w:p>
    <w:p w14:paraId="72A976D8"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er is een tijd om te planten en een tijd om wat geplant is, te oogsten,</w:t>
      </w:r>
    </w:p>
    <w:p w14:paraId="6A4129DD"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te doden en een tijd om te genezen,</w:t>
      </w:r>
    </w:p>
    <w:p w14:paraId="60EFE49E"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af te breken en een tijd om op te bouwen,</w:t>
      </w:r>
    </w:p>
    <w:p w14:paraId="6E22595D"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te huilen en een tijd om te lachen,</w:t>
      </w:r>
    </w:p>
    <w:p w14:paraId="36CB2811"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te rouwen en een tijd om te dansen,</w:t>
      </w:r>
    </w:p>
    <w:p w14:paraId="2ACCE194"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stenen weg te gooien en een tijd om ze te verzamelen,</w:t>
      </w:r>
    </w:p>
    <w:p w14:paraId="10F6B699"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te omhelzen en een tijd om van omhelzen af te zien,</w:t>
      </w:r>
    </w:p>
    <w:p w14:paraId="63C7B82A"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te zoeken en een tijd om te verliezen,</w:t>
      </w:r>
    </w:p>
    <w:p w14:paraId="7FF10004"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te bewaren en een tijd om weg te doen,</w:t>
      </w:r>
    </w:p>
    <w:p w14:paraId="5B9A94B5"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stuk te scheuren en een tijd om te herstellen,</w:t>
      </w:r>
    </w:p>
    <w:p w14:paraId="5447DC50"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te zwijgen en een tijd om te spreken,</w:t>
      </w:r>
    </w:p>
    <w:p w14:paraId="63DBCCDD"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om lief te hebben en een tijd om te haten,</w:t>
      </w:r>
    </w:p>
    <w:p w14:paraId="024F3865"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een tijd voor oorlog en een tijd voor vrede.</w:t>
      </w:r>
    </w:p>
    <w:p w14:paraId="343322B4"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Wat heeft iemand dan aan al zijn werken en gezwoeg?</w:t>
      </w:r>
    </w:p>
    <w:p w14:paraId="28C72D15"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 xml:space="preserve">Ik overzag de bezigheden die God de mensen heeft opgelegd </w:t>
      </w:r>
    </w:p>
    <w:p w14:paraId="7C19595D"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 xml:space="preserve">om over te tobben. </w:t>
      </w:r>
      <w:r w:rsidRPr="00CC1BB9">
        <w:rPr>
          <w:rFonts w:ascii="Arial" w:hAnsi="Arial" w:cs="Arial"/>
          <w:sz w:val="20"/>
          <w:szCs w:val="20"/>
        </w:rPr>
        <w:br/>
        <w:t xml:space="preserve">Alles wat Hij doet, is goed op tijd; </w:t>
      </w:r>
      <w:r w:rsidRPr="00CC1BB9">
        <w:rPr>
          <w:rFonts w:ascii="Arial" w:hAnsi="Arial" w:cs="Arial"/>
          <w:sz w:val="20"/>
          <w:szCs w:val="20"/>
        </w:rPr>
        <w:br/>
        <w:t xml:space="preserve">ook heeft Hij de mens besef van tijd gegeven, </w:t>
      </w:r>
      <w:r w:rsidRPr="00CC1BB9">
        <w:rPr>
          <w:rFonts w:ascii="Arial" w:hAnsi="Arial" w:cs="Arial"/>
          <w:sz w:val="20"/>
          <w:szCs w:val="20"/>
        </w:rPr>
        <w:br/>
        <w:t xml:space="preserve">maar toch blijft Gods werk voor hem </w:t>
      </w:r>
    </w:p>
    <w:p w14:paraId="738643B6"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vanaf het begin tot het einde ondoorgrondelijk.</w:t>
      </w:r>
    </w:p>
    <w:p w14:paraId="00E091EF"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 xml:space="preserve">Daarom lijkt het mij voor de mens nog het beste </w:t>
      </w:r>
    </w:p>
    <w:p w14:paraId="424B3832"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vrolijk te zijn en het er goed van te nemen.</w:t>
      </w:r>
    </w:p>
    <w:p w14:paraId="5AB79CBF"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 xml:space="preserve">Als hij kan eten en drinken </w:t>
      </w:r>
    </w:p>
    <w:p w14:paraId="510534BC" w14:textId="77777777" w:rsidR="00B16258" w:rsidRPr="00CC1BB9" w:rsidRDefault="00B16258" w:rsidP="00B16258">
      <w:pPr>
        <w:pStyle w:val="Geenafstand"/>
        <w:rPr>
          <w:rFonts w:ascii="Arial" w:hAnsi="Arial" w:cs="Arial"/>
          <w:sz w:val="20"/>
          <w:szCs w:val="20"/>
        </w:rPr>
      </w:pPr>
      <w:r w:rsidRPr="00CC1BB9">
        <w:rPr>
          <w:rFonts w:ascii="Arial" w:hAnsi="Arial" w:cs="Arial"/>
          <w:sz w:val="20"/>
          <w:szCs w:val="20"/>
        </w:rPr>
        <w:t xml:space="preserve">en genieten van wat hij met al zijn zwoegen bereikt heeft, </w:t>
      </w:r>
      <w:r w:rsidRPr="00CC1BB9">
        <w:rPr>
          <w:rFonts w:ascii="Arial" w:hAnsi="Arial" w:cs="Arial"/>
          <w:sz w:val="20"/>
          <w:szCs w:val="20"/>
        </w:rPr>
        <w:br/>
        <w:t>is dat immers ook een gave van God.</w:t>
      </w:r>
    </w:p>
    <w:p w14:paraId="4FC4F8F9" w14:textId="77777777" w:rsidR="00B16258" w:rsidRPr="00CC1BB9" w:rsidRDefault="00B16258" w:rsidP="00B16258">
      <w:pPr>
        <w:pStyle w:val="Geenafstand"/>
        <w:rPr>
          <w:rFonts w:ascii="Arial" w:hAnsi="Arial" w:cs="Arial"/>
          <w:sz w:val="20"/>
          <w:szCs w:val="20"/>
        </w:rPr>
      </w:pPr>
    </w:p>
    <w:p w14:paraId="529038C8" w14:textId="77777777" w:rsidR="00B16258" w:rsidRPr="00A34E03" w:rsidRDefault="00B16258" w:rsidP="00B16258">
      <w:pPr>
        <w:pStyle w:val="Geenafstand"/>
        <w:rPr>
          <w:rFonts w:ascii="Arial" w:hAnsi="Arial" w:cs="Arial"/>
          <w:sz w:val="20"/>
          <w:szCs w:val="20"/>
        </w:rPr>
      </w:pPr>
      <w:r w:rsidRPr="00CC1BB9">
        <w:rPr>
          <w:rFonts w:ascii="Arial" w:hAnsi="Arial" w:cs="Arial"/>
          <w:sz w:val="20"/>
          <w:szCs w:val="20"/>
        </w:rPr>
        <w:t>(Prediker 3,1-13)</w:t>
      </w:r>
    </w:p>
    <w:p w14:paraId="4EC0DD45" w14:textId="77777777" w:rsidR="005770AA" w:rsidRPr="00A34E03" w:rsidRDefault="005770AA" w:rsidP="005770AA">
      <w:pPr>
        <w:pStyle w:val="Geenafstand"/>
        <w:rPr>
          <w:rFonts w:ascii="Arial" w:hAnsi="Arial" w:cs="Arial"/>
          <w:sz w:val="20"/>
          <w:szCs w:val="20"/>
        </w:rPr>
      </w:pPr>
    </w:p>
    <w:sectPr w:rsidR="005770AA" w:rsidRPr="00A34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57"/>
    <w:rsid w:val="0000492E"/>
    <w:rsid w:val="000152F1"/>
    <w:rsid w:val="0001562F"/>
    <w:rsid w:val="00017249"/>
    <w:rsid w:val="0002715E"/>
    <w:rsid w:val="000375DF"/>
    <w:rsid w:val="00042857"/>
    <w:rsid w:val="00050A49"/>
    <w:rsid w:val="00066DA6"/>
    <w:rsid w:val="00085325"/>
    <w:rsid w:val="0008562D"/>
    <w:rsid w:val="00096750"/>
    <w:rsid w:val="000B0D8F"/>
    <w:rsid w:val="000D2D57"/>
    <w:rsid w:val="000E02C3"/>
    <w:rsid w:val="000E26E0"/>
    <w:rsid w:val="000F6842"/>
    <w:rsid w:val="0011185F"/>
    <w:rsid w:val="0011231A"/>
    <w:rsid w:val="00123D0A"/>
    <w:rsid w:val="001A28E7"/>
    <w:rsid w:val="001B4B4A"/>
    <w:rsid w:val="001C2691"/>
    <w:rsid w:val="001C44DF"/>
    <w:rsid w:val="001D05F1"/>
    <w:rsid w:val="001D4F0A"/>
    <w:rsid w:val="001E4817"/>
    <w:rsid w:val="001F1E03"/>
    <w:rsid w:val="00204C6A"/>
    <w:rsid w:val="00222CA4"/>
    <w:rsid w:val="0023694B"/>
    <w:rsid w:val="00240F3F"/>
    <w:rsid w:val="0024381E"/>
    <w:rsid w:val="0025689D"/>
    <w:rsid w:val="00257583"/>
    <w:rsid w:val="002641C7"/>
    <w:rsid w:val="00275EC6"/>
    <w:rsid w:val="00282CE3"/>
    <w:rsid w:val="002A0756"/>
    <w:rsid w:val="002A23A1"/>
    <w:rsid w:val="002B05A7"/>
    <w:rsid w:val="002B7261"/>
    <w:rsid w:val="002C124F"/>
    <w:rsid w:val="002D2CAB"/>
    <w:rsid w:val="002D78CA"/>
    <w:rsid w:val="002E6190"/>
    <w:rsid w:val="002F1333"/>
    <w:rsid w:val="002F5FB5"/>
    <w:rsid w:val="002F65BA"/>
    <w:rsid w:val="00300AA1"/>
    <w:rsid w:val="003034EB"/>
    <w:rsid w:val="00305724"/>
    <w:rsid w:val="00322DAE"/>
    <w:rsid w:val="00323DD4"/>
    <w:rsid w:val="00330EA9"/>
    <w:rsid w:val="00332BA0"/>
    <w:rsid w:val="003360DD"/>
    <w:rsid w:val="0034099B"/>
    <w:rsid w:val="00364533"/>
    <w:rsid w:val="00371A7B"/>
    <w:rsid w:val="00372B01"/>
    <w:rsid w:val="00384A2B"/>
    <w:rsid w:val="003931E4"/>
    <w:rsid w:val="0039502F"/>
    <w:rsid w:val="003B3ADD"/>
    <w:rsid w:val="003B3E93"/>
    <w:rsid w:val="003D2850"/>
    <w:rsid w:val="003D78B9"/>
    <w:rsid w:val="003E766F"/>
    <w:rsid w:val="004273C0"/>
    <w:rsid w:val="00433C73"/>
    <w:rsid w:val="00436020"/>
    <w:rsid w:val="0044594A"/>
    <w:rsid w:val="004471B7"/>
    <w:rsid w:val="00450DFC"/>
    <w:rsid w:val="004577FD"/>
    <w:rsid w:val="00460FBC"/>
    <w:rsid w:val="00465CD9"/>
    <w:rsid w:val="0049605F"/>
    <w:rsid w:val="0049769B"/>
    <w:rsid w:val="004A635E"/>
    <w:rsid w:val="004B1709"/>
    <w:rsid w:val="004C15FB"/>
    <w:rsid w:val="004C2A36"/>
    <w:rsid w:val="004D545A"/>
    <w:rsid w:val="004E62EC"/>
    <w:rsid w:val="00506CAE"/>
    <w:rsid w:val="00512D58"/>
    <w:rsid w:val="00515F56"/>
    <w:rsid w:val="005206DC"/>
    <w:rsid w:val="005318BC"/>
    <w:rsid w:val="00536C2E"/>
    <w:rsid w:val="00541FA3"/>
    <w:rsid w:val="005568E3"/>
    <w:rsid w:val="00565059"/>
    <w:rsid w:val="00567935"/>
    <w:rsid w:val="0057461B"/>
    <w:rsid w:val="005759F6"/>
    <w:rsid w:val="005770AA"/>
    <w:rsid w:val="00583C57"/>
    <w:rsid w:val="005943A3"/>
    <w:rsid w:val="005A4796"/>
    <w:rsid w:val="005A4B0D"/>
    <w:rsid w:val="005B40C0"/>
    <w:rsid w:val="005B4759"/>
    <w:rsid w:val="005C388F"/>
    <w:rsid w:val="005C45E3"/>
    <w:rsid w:val="005C6308"/>
    <w:rsid w:val="005D63FE"/>
    <w:rsid w:val="005E7E8B"/>
    <w:rsid w:val="0061440E"/>
    <w:rsid w:val="00640084"/>
    <w:rsid w:val="00641F47"/>
    <w:rsid w:val="00656EF3"/>
    <w:rsid w:val="00671AF9"/>
    <w:rsid w:val="006C1402"/>
    <w:rsid w:val="006E1D09"/>
    <w:rsid w:val="006E5EFB"/>
    <w:rsid w:val="00701805"/>
    <w:rsid w:val="00707BFA"/>
    <w:rsid w:val="007413C1"/>
    <w:rsid w:val="007542E6"/>
    <w:rsid w:val="0075582A"/>
    <w:rsid w:val="00755D27"/>
    <w:rsid w:val="00790B31"/>
    <w:rsid w:val="00797856"/>
    <w:rsid w:val="007A1278"/>
    <w:rsid w:val="007E797A"/>
    <w:rsid w:val="007F3FF9"/>
    <w:rsid w:val="008309E1"/>
    <w:rsid w:val="00875AAD"/>
    <w:rsid w:val="00892F3E"/>
    <w:rsid w:val="00893625"/>
    <w:rsid w:val="008B0700"/>
    <w:rsid w:val="008B373F"/>
    <w:rsid w:val="008B5E28"/>
    <w:rsid w:val="008B7D65"/>
    <w:rsid w:val="008C6C5E"/>
    <w:rsid w:val="008C7069"/>
    <w:rsid w:val="008F5197"/>
    <w:rsid w:val="00906A49"/>
    <w:rsid w:val="0091036A"/>
    <w:rsid w:val="00912885"/>
    <w:rsid w:val="0091457F"/>
    <w:rsid w:val="0091587B"/>
    <w:rsid w:val="00950AE9"/>
    <w:rsid w:val="00952D1F"/>
    <w:rsid w:val="0098678F"/>
    <w:rsid w:val="00987C40"/>
    <w:rsid w:val="00991A8F"/>
    <w:rsid w:val="009A19B7"/>
    <w:rsid w:val="009A5E3F"/>
    <w:rsid w:val="009B0B70"/>
    <w:rsid w:val="009B2CA1"/>
    <w:rsid w:val="009C2A2C"/>
    <w:rsid w:val="009C6B6B"/>
    <w:rsid w:val="009D3E38"/>
    <w:rsid w:val="009E2038"/>
    <w:rsid w:val="009F4164"/>
    <w:rsid w:val="00A22235"/>
    <w:rsid w:val="00A27DF3"/>
    <w:rsid w:val="00A339AC"/>
    <w:rsid w:val="00A34E03"/>
    <w:rsid w:val="00A41763"/>
    <w:rsid w:val="00A428BC"/>
    <w:rsid w:val="00A52688"/>
    <w:rsid w:val="00A55A92"/>
    <w:rsid w:val="00A663F4"/>
    <w:rsid w:val="00A82B01"/>
    <w:rsid w:val="00A86733"/>
    <w:rsid w:val="00A932B7"/>
    <w:rsid w:val="00A95914"/>
    <w:rsid w:val="00AA11DC"/>
    <w:rsid w:val="00AB515D"/>
    <w:rsid w:val="00AC4D55"/>
    <w:rsid w:val="00AD1F6D"/>
    <w:rsid w:val="00AD6C67"/>
    <w:rsid w:val="00AE65FA"/>
    <w:rsid w:val="00AF35E8"/>
    <w:rsid w:val="00B00CC5"/>
    <w:rsid w:val="00B16258"/>
    <w:rsid w:val="00B16E69"/>
    <w:rsid w:val="00B32AF9"/>
    <w:rsid w:val="00B46CDA"/>
    <w:rsid w:val="00B5421D"/>
    <w:rsid w:val="00B558EE"/>
    <w:rsid w:val="00B73B9D"/>
    <w:rsid w:val="00B94A8B"/>
    <w:rsid w:val="00B96C76"/>
    <w:rsid w:val="00BB009B"/>
    <w:rsid w:val="00BD23FE"/>
    <w:rsid w:val="00BF718C"/>
    <w:rsid w:val="00C13F47"/>
    <w:rsid w:val="00C16B88"/>
    <w:rsid w:val="00C402D2"/>
    <w:rsid w:val="00C535B6"/>
    <w:rsid w:val="00C6107C"/>
    <w:rsid w:val="00C67A3F"/>
    <w:rsid w:val="00C94D35"/>
    <w:rsid w:val="00CC1BB9"/>
    <w:rsid w:val="00CD70AE"/>
    <w:rsid w:val="00D001CF"/>
    <w:rsid w:val="00D30D16"/>
    <w:rsid w:val="00D418C5"/>
    <w:rsid w:val="00D56721"/>
    <w:rsid w:val="00D70249"/>
    <w:rsid w:val="00D76027"/>
    <w:rsid w:val="00D80359"/>
    <w:rsid w:val="00D82136"/>
    <w:rsid w:val="00D91101"/>
    <w:rsid w:val="00DA5AC7"/>
    <w:rsid w:val="00DB570B"/>
    <w:rsid w:val="00DC3FF1"/>
    <w:rsid w:val="00DD6975"/>
    <w:rsid w:val="00DF3A20"/>
    <w:rsid w:val="00E14902"/>
    <w:rsid w:val="00E23CDE"/>
    <w:rsid w:val="00E26CAB"/>
    <w:rsid w:val="00E3114E"/>
    <w:rsid w:val="00E72501"/>
    <w:rsid w:val="00E8206E"/>
    <w:rsid w:val="00E87239"/>
    <w:rsid w:val="00E92778"/>
    <w:rsid w:val="00EC1829"/>
    <w:rsid w:val="00EC2766"/>
    <w:rsid w:val="00ED1152"/>
    <w:rsid w:val="00ED1739"/>
    <w:rsid w:val="00ED4087"/>
    <w:rsid w:val="00EE0185"/>
    <w:rsid w:val="00EE2B25"/>
    <w:rsid w:val="00EE2DC5"/>
    <w:rsid w:val="00EE3286"/>
    <w:rsid w:val="00EF1A2B"/>
    <w:rsid w:val="00EF7DE8"/>
    <w:rsid w:val="00F145D2"/>
    <w:rsid w:val="00F14C82"/>
    <w:rsid w:val="00F1632E"/>
    <w:rsid w:val="00F2037E"/>
    <w:rsid w:val="00F2480E"/>
    <w:rsid w:val="00F2756F"/>
    <w:rsid w:val="00F46B49"/>
    <w:rsid w:val="00F6777C"/>
    <w:rsid w:val="00F91F4C"/>
    <w:rsid w:val="00FA0692"/>
    <w:rsid w:val="00FA36EC"/>
    <w:rsid w:val="00FB19E1"/>
    <w:rsid w:val="00FC61E9"/>
    <w:rsid w:val="00FD199B"/>
    <w:rsid w:val="00FE1520"/>
    <w:rsid w:val="00FE5488"/>
    <w:rsid w:val="00FF7A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EA51"/>
  <w15:chartTrackingRefBased/>
  <w15:docId w15:val="{419C903E-B6A4-4705-8D6D-7B794F11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635E"/>
    <w:pPr>
      <w:spacing w:after="0" w:line="240" w:lineRule="auto"/>
    </w:pPr>
  </w:style>
  <w:style w:type="paragraph" w:styleId="Ballontekst">
    <w:name w:val="Balloon Text"/>
    <w:basedOn w:val="Standaard"/>
    <w:link w:val="BallontekstChar"/>
    <w:uiPriority w:val="99"/>
    <w:semiHidden/>
    <w:unhideWhenUsed/>
    <w:rsid w:val="00B00C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0CC5"/>
    <w:rPr>
      <w:rFonts w:ascii="Segoe UI" w:hAnsi="Segoe UI" w:cs="Segoe UI"/>
      <w:sz w:val="18"/>
      <w:szCs w:val="18"/>
    </w:rPr>
  </w:style>
  <w:style w:type="paragraph" w:styleId="Revisie">
    <w:name w:val="Revision"/>
    <w:hidden/>
    <w:uiPriority w:val="99"/>
    <w:semiHidden/>
    <w:rsid w:val="009C6B6B"/>
    <w:pPr>
      <w:spacing w:after="0" w:line="240" w:lineRule="auto"/>
    </w:pPr>
  </w:style>
  <w:style w:type="character" w:styleId="Hyperlink">
    <w:name w:val="Hyperlink"/>
    <w:basedOn w:val="Standaardalinea-lettertype"/>
    <w:uiPriority w:val="99"/>
    <w:unhideWhenUsed/>
    <w:rsid w:val="00282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itijd-samana.b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8CE6E0C18CC4FB7517BEE586ADBD8" ma:contentTypeVersion="11" ma:contentTypeDescription="Create a new document." ma:contentTypeScope="" ma:versionID="401fa50929e75191406641429d2ac589">
  <xsd:schema xmlns:xsd="http://www.w3.org/2001/XMLSchema" xmlns:xs="http://www.w3.org/2001/XMLSchema" xmlns:p="http://schemas.microsoft.com/office/2006/metadata/properties" xmlns:ns3="08848c57-bfb5-46ee-b6e7-e753ab1513a4" xmlns:ns4="a80ead1a-04d8-44e8-8db9-ec95e0d0a426" targetNamespace="http://schemas.microsoft.com/office/2006/metadata/properties" ma:root="true" ma:fieldsID="e2adc530017d4af0c0c2f40259628874" ns3:_="" ns4:_="">
    <xsd:import namespace="08848c57-bfb5-46ee-b6e7-e753ab1513a4"/>
    <xsd:import namespace="a80ead1a-04d8-44e8-8db9-ec95e0d0a4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48c57-bfb5-46ee-b6e7-e753ab151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ead1a-04d8-44e8-8db9-ec95e0d0a4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0AB71-C021-41FF-8E87-007F5DF4B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EFDCE-8EB0-4A0F-A042-4B8D25DDBFA4}">
  <ds:schemaRefs>
    <ds:schemaRef ds:uri="http://schemas.microsoft.com/sharepoint/v3/contenttype/forms"/>
  </ds:schemaRefs>
</ds:datastoreItem>
</file>

<file path=customXml/itemProps3.xml><?xml version="1.0" encoding="utf-8"?>
<ds:datastoreItem xmlns:ds="http://schemas.openxmlformats.org/officeDocument/2006/customXml" ds:itemID="{673C5DC9-795A-48D6-9C85-D31D0A6B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48c57-bfb5-46ee-b6e7-e753ab1513a4"/>
    <ds:schemaRef ds:uri="a80ead1a-04d8-44e8-8db9-ec95e0d0a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1323</Words>
  <Characters>7277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Onsnetwerk</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Vandenabeele Luc</dc:creator>
  <cp:keywords/>
  <dc:description/>
  <cp:lastModifiedBy>Soons Caro (153)</cp:lastModifiedBy>
  <cp:revision>3</cp:revision>
  <cp:lastPrinted>2020-05-06T08:24:00Z</cp:lastPrinted>
  <dcterms:created xsi:type="dcterms:W3CDTF">2022-05-23T14:36:00Z</dcterms:created>
  <dcterms:modified xsi:type="dcterms:W3CDTF">2022-05-30T11:49:00Z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0x0101000E88CE6E0C18CC4FB7517BEE586ADBD8</vt:lpwstr>
  </property>
</Properties>
</file>